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0C" w:rsidRPr="005B1D6C" w:rsidRDefault="008F6F0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8F6F0C" w:rsidRPr="003327ED" w:rsidRDefault="008F6F0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773A06">
        <w:rPr>
          <w:rFonts w:ascii="Times New Roman" w:hAnsi="Times New Roman"/>
          <w:sz w:val="28"/>
          <w:szCs w:val="28"/>
        </w:rPr>
        <w:t>работу с заданием 1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F6F0C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8F6F0C" w:rsidRDefault="00773A06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</w:t>
      </w:r>
      <w:r w:rsidR="008F6F0C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музыкальные композиции из кинофильма «Гардемарины, вперед!»</w:t>
      </w:r>
      <w:r w:rsidR="001A4DF9">
        <w:rPr>
          <w:rFonts w:ascii="Times New Roman" w:hAnsi="Times New Roman"/>
          <w:sz w:val="28"/>
          <w:szCs w:val="28"/>
        </w:rPr>
        <w:t xml:space="preserve"> </w:t>
      </w:r>
      <w:r w:rsidR="008F6F0C" w:rsidRPr="00882095">
        <w:rPr>
          <w:rFonts w:ascii="Times New Roman" w:hAnsi="Times New Roman"/>
          <w:sz w:val="28"/>
          <w:szCs w:val="28"/>
        </w:rPr>
        <w:t>и ответить на следующие вопросы:</w:t>
      </w:r>
    </w:p>
    <w:p w:rsidR="008F6F0C" w:rsidRDefault="008F6F0C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создания </w:t>
      </w:r>
      <w:r w:rsidR="00773A06">
        <w:rPr>
          <w:rFonts w:ascii="Times New Roman" w:hAnsi="Times New Roman"/>
          <w:sz w:val="28"/>
          <w:szCs w:val="28"/>
        </w:rPr>
        <w:t>песен из фильма «Гардемарины, вперед!»</w:t>
      </w:r>
      <w:r>
        <w:rPr>
          <w:rFonts w:ascii="Times New Roman" w:hAnsi="Times New Roman"/>
          <w:sz w:val="28"/>
          <w:szCs w:val="28"/>
        </w:rPr>
        <w:t>.</w:t>
      </w:r>
    </w:p>
    <w:p w:rsidR="00773A06" w:rsidRDefault="00773A06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содержание песен.</w:t>
      </w:r>
    </w:p>
    <w:p w:rsidR="00046183" w:rsidRDefault="00046183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свою оценку исполнителям.</w:t>
      </w:r>
    </w:p>
    <w:p w:rsidR="008F6F0C" w:rsidRPr="007344AC" w:rsidRDefault="001A4DF9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образные характеристики главных героев</w:t>
      </w:r>
      <w:r w:rsidR="008F6F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по</w:t>
      </w:r>
      <w:r w:rsidR="00747096">
        <w:rPr>
          <w:rFonts w:ascii="Times New Roman" w:hAnsi="Times New Roman"/>
          <w:sz w:val="28"/>
          <w:szCs w:val="28"/>
        </w:rPr>
        <w:t>мощью каких музыкальных красок раскрыты</w:t>
      </w:r>
      <w:r>
        <w:rPr>
          <w:rFonts w:ascii="Times New Roman" w:hAnsi="Times New Roman"/>
          <w:sz w:val="28"/>
          <w:szCs w:val="28"/>
        </w:rPr>
        <w:t xml:space="preserve"> образы главных героев?</w:t>
      </w:r>
    </w:p>
    <w:p w:rsidR="008F6F0C" w:rsidRDefault="008F6F0C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музыке.</w:t>
      </w:r>
      <w:r w:rsidRPr="00CA1BA9">
        <w:rPr>
          <w:rFonts w:ascii="Times New Roman" w:hAnsi="Times New Roman"/>
          <w:sz w:val="28"/>
          <w:szCs w:val="28"/>
        </w:rPr>
        <w:t xml:space="preserve"> </w:t>
      </w:r>
      <w:r w:rsidR="001A4DF9">
        <w:rPr>
          <w:rFonts w:ascii="Times New Roman" w:hAnsi="Times New Roman"/>
          <w:sz w:val="28"/>
          <w:szCs w:val="28"/>
        </w:rPr>
        <w:t>Что Вам понравилось и почему? Что не понравилось и почему?</w:t>
      </w:r>
    </w:p>
    <w:p w:rsidR="001A4DF9" w:rsidRDefault="001A4DF9" w:rsidP="001A4DF9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F6F0C" w:rsidRPr="00882095" w:rsidRDefault="008F6F0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8F6F0C" w:rsidRDefault="008F6F0C" w:rsidP="00B506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6F0C" w:rsidRPr="00876814" w:rsidRDefault="008F6F0C" w:rsidP="00B506B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8F6F0C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История со</w:t>
      </w:r>
      <w:r w:rsidR="00773A06">
        <w:rPr>
          <w:rFonts w:ascii="Times New Roman" w:hAnsi="Times New Roman"/>
          <w:sz w:val="28"/>
          <w:szCs w:val="28"/>
          <w:lang w:eastAsia="ru-RU"/>
        </w:rPr>
        <w:t>здания песен</w:t>
      </w:r>
      <w:r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773A06" w:rsidRDefault="00773A06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песен.</w:t>
      </w:r>
    </w:p>
    <w:p w:rsidR="00046183" w:rsidRPr="007608B1" w:rsidRDefault="00046183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Вокал.</w:t>
      </w:r>
    </w:p>
    <w:p w:rsidR="008F6F0C" w:rsidRPr="007608B1" w:rsidRDefault="00773A06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песен (м</w:t>
      </w:r>
      <w:r w:rsidR="001A4DF9">
        <w:rPr>
          <w:rFonts w:ascii="Times New Roman" w:hAnsi="Times New Roman"/>
          <w:sz w:val="28"/>
          <w:szCs w:val="28"/>
          <w:lang w:eastAsia="ru-RU"/>
        </w:rPr>
        <w:t>узыкальные образы</w:t>
      </w:r>
      <w:r>
        <w:rPr>
          <w:rFonts w:ascii="Times New Roman" w:hAnsi="Times New Roman"/>
          <w:sz w:val="28"/>
          <w:szCs w:val="28"/>
          <w:lang w:eastAsia="ru-RU"/>
        </w:rPr>
        <w:t>, форма, темп, динамика, характер музыки, музыкальные штрихи, краски)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8F6F0C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046183" w:rsidRPr="007608B1" w:rsidRDefault="00046183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Дополнительный балл (по усмотрению жюри).</w:t>
      </w:r>
    </w:p>
    <w:p w:rsidR="008F6F0C" w:rsidRDefault="008F6F0C" w:rsidP="00B506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8F6F0C" w:rsidRDefault="008F6F0C" w:rsidP="00B506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lastRenderedPageBreak/>
        <w:t>Пожалуйста, не забудьте, что ответы высылаются не позднее</w:t>
      </w:r>
      <w:r w:rsidR="00747096">
        <w:rPr>
          <w:rFonts w:ascii="Times New Roman" w:hAnsi="Times New Roman"/>
          <w:sz w:val="28"/>
          <w:szCs w:val="28"/>
        </w:rPr>
        <w:t xml:space="preserve"> 20</w:t>
      </w:r>
      <w:bookmarkStart w:id="0" w:name="_GoBack"/>
      <w:bookmarkEnd w:id="0"/>
      <w:r w:rsidR="00773A06">
        <w:rPr>
          <w:rFonts w:ascii="Times New Roman" w:hAnsi="Times New Roman"/>
          <w:sz w:val="28"/>
          <w:szCs w:val="28"/>
        </w:rPr>
        <w:t xml:space="preserve"> нояб</w:t>
      </w:r>
      <w:r w:rsidR="001A4DF9">
        <w:rPr>
          <w:rFonts w:ascii="Times New Roman" w:hAnsi="Times New Roman"/>
          <w:sz w:val="28"/>
          <w:szCs w:val="28"/>
        </w:rPr>
        <w:t>ря 2018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8F6F0C" w:rsidRPr="008D5075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8F6F0C" w:rsidRPr="008D5075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8F6F0C" w:rsidRPr="003327ED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8F6F0C" w:rsidRPr="00F3750A" w:rsidRDefault="008F6F0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F6F0C" w:rsidRDefault="008F6F0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F0C" w:rsidRPr="002B2E52" w:rsidRDefault="008F6F0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F6F0C" w:rsidRPr="00F9631F" w:rsidRDefault="008F6F0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8F6F0C" w:rsidRPr="00B0786C" w:rsidRDefault="008F6F0C" w:rsidP="00B0786C"/>
    <w:sectPr w:rsidR="008F6F0C" w:rsidRPr="00B0786C" w:rsidSect="0036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046183"/>
    <w:rsid w:val="00144217"/>
    <w:rsid w:val="001A4DF9"/>
    <w:rsid w:val="00264D8D"/>
    <w:rsid w:val="002B2E52"/>
    <w:rsid w:val="002C0658"/>
    <w:rsid w:val="002C10A2"/>
    <w:rsid w:val="003327ED"/>
    <w:rsid w:val="003607D1"/>
    <w:rsid w:val="003D795E"/>
    <w:rsid w:val="00433492"/>
    <w:rsid w:val="0050787B"/>
    <w:rsid w:val="00547778"/>
    <w:rsid w:val="005B1D6C"/>
    <w:rsid w:val="007344AC"/>
    <w:rsid w:val="00747096"/>
    <w:rsid w:val="007608B1"/>
    <w:rsid w:val="00773A06"/>
    <w:rsid w:val="00876814"/>
    <w:rsid w:val="00882095"/>
    <w:rsid w:val="008D5075"/>
    <w:rsid w:val="008F6F0C"/>
    <w:rsid w:val="00B0786C"/>
    <w:rsid w:val="00B506B4"/>
    <w:rsid w:val="00B8457D"/>
    <w:rsid w:val="00BB1473"/>
    <w:rsid w:val="00CA1BA9"/>
    <w:rsid w:val="00CD1FB9"/>
    <w:rsid w:val="00D55D13"/>
    <w:rsid w:val="00E5530F"/>
    <w:rsid w:val="00F3750A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BFE3A"/>
  <w15:docId w15:val="{1EE931C2-DA35-46FC-8D0F-D884A60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19</cp:revision>
  <dcterms:created xsi:type="dcterms:W3CDTF">2016-10-04T15:01:00Z</dcterms:created>
  <dcterms:modified xsi:type="dcterms:W3CDTF">2018-10-03T04:47:00Z</dcterms:modified>
</cp:coreProperties>
</file>