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E0" w:rsidRPr="000F5AE0" w:rsidRDefault="000F5AE0" w:rsidP="000F5AE0">
      <w:pPr>
        <w:pStyle w:val="a3"/>
        <w:spacing w:before="0" w:beforeAutospacing="0" w:after="0" w:afterAutospacing="0"/>
      </w:pPr>
      <w:r w:rsidRPr="000F5AE0">
        <w:t xml:space="preserve">ВЫПОЛНИЛ </w:t>
      </w:r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>Фамилия   Садыков</w:t>
      </w:r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 xml:space="preserve">Имя           </w:t>
      </w:r>
      <w:proofErr w:type="spellStart"/>
      <w:r w:rsidRPr="000F5AE0">
        <w:t>Азамат</w:t>
      </w:r>
      <w:proofErr w:type="spellEnd"/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 xml:space="preserve">Отчество  </w:t>
      </w:r>
      <w:proofErr w:type="spellStart"/>
      <w:r w:rsidRPr="000F5AE0">
        <w:t>Салаватович</w:t>
      </w:r>
      <w:proofErr w:type="spellEnd"/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>Класс        11</w:t>
      </w:r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 xml:space="preserve">Школа            МОБУ СОШ №1 </w:t>
      </w:r>
      <w:proofErr w:type="spellStart"/>
      <w:r w:rsidRPr="000F5AE0">
        <w:t>им.М.Абдуллина</w:t>
      </w:r>
      <w:proofErr w:type="spellEnd"/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 xml:space="preserve">Город (село)  </w:t>
      </w:r>
      <w:proofErr w:type="spellStart"/>
      <w:r w:rsidRPr="000F5AE0">
        <w:t>с</w:t>
      </w:r>
      <w:proofErr w:type="gramStart"/>
      <w:r w:rsidRPr="000F5AE0">
        <w:t>.К</w:t>
      </w:r>
      <w:proofErr w:type="gramEnd"/>
      <w:r w:rsidRPr="000F5AE0">
        <w:t>иргиз-Мияки</w:t>
      </w:r>
      <w:proofErr w:type="spellEnd"/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 xml:space="preserve">Район             </w:t>
      </w:r>
      <w:proofErr w:type="spellStart"/>
      <w:r w:rsidRPr="000F5AE0">
        <w:t>Миякинский</w:t>
      </w:r>
      <w:proofErr w:type="spellEnd"/>
    </w:p>
    <w:p w:rsidR="000F5AE0" w:rsidRPr="000F5AE0" w:rsidRDefault="000F5AE0" w:rsidP="000F5AE0">
      <w:pPr>
        <w:pStyle w:val="a3"/>
        <w:spacing w:before="0" w:beforeAutospacing="0" w:after="0" w:afterAutospacing="0"/>
        <w:ind w:left="993"/>
      </w:pPr>
      <w:r w:rsidRPr="000F5AE0">
        <w:t xml:space="preserve">Ф.И.О. учителя   Хафизова </w:t>
      </w:r>
      <w:proofErr w:type="spellStart"/>
      <w:r w:rsidRPr="000F5AE0">
        <w:t>Люция</w:t>
      </w:r>
      <w:proofErr w:type="spellEnd"/>
      <w:r w:rsidRPr="000F5AE0">
        <w:t xml:space="preserve"> </w:t>
      </w:r>
      <w:proofErr w:type="spellStart"/>
      <w:r w:rsidRPr="000F5AE0">
        <w:t>Магдануровна</w:t>
      </w:r>
      <w:proofErr w:type="spellEnd"/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3EF3" w:rsidRPr="00E51267" w:rsidRDefault="00D93EF3" w:rsidP="00D93EF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0F5AE0" w:rsidRDefault="00D93EF3" w:rsidP="000F5A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7919" cy="776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zGEZLKx6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" b="5294"/>
                    <a:stretch/>
                  </pic:blipFill>
                  <pic:spPr bwMode="auto">
                    <a:xfrm>
                      <a:off x="0" y="0"/>
                      <a:ext cx="6210300" cy="7765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EF3" w:rsidRDefault="00D93EF3" w:rsidP="00D93EF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D93EF3" w:rsidRPr="00790735" w:rsidRDefault="00D93EF3" w:rsidP="00D93E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51DE01" wp14:editId="4FBE9185">
            <wp:extent cx="6096000" cy="6696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6z1HTXFG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" r="1803" b="15765"/>
                    <a:stretch/>
                  </pic:blipFill>
                  <pic:spPr bwMode="auto">
                    <a:xfrm>
                      <a:off x="0" y="0"/>
                      <a:ext cx="6096000" cy="66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AE0" w:rsidRPr="003A1D49" w:rsidRDefault="000F5AE0" w:rsidP="000F5A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sectPr w:rsidR="00B5063D" w:rsidRPr="00EF72BE" w:rsidSect="000F5AE0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078F1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0F5AE0"/>
    <w:rsid w:val="003A1D49"/>
    <w:rsid w:val="003B50B5"/>
    <w:rsid w:val="00586D6A"/>
    <w:rsid w:val="00B5063D"/>
    <w:rsid w:val="00D93EF3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Учитель69</cp:lastModifiedBy>
  <cp:revision>2</cp:revision>
  <dcterms:created xsi:type="dcterms:W3CDTF">2018-02-18T14:30:00Z</dcterms:created>
  <dcterms:modified xsi:type="dcterms:W3CDTF">2018-02-18T14:30:00Z</dcterms:modified>
</cp:coreProperties>
</file>