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C6" w:rsidRPr="00DE3018" w:rsidRDefault="00735CC6" w:rsidP="00735C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735CC6" w:rsidRPr="00DE3018" w:rsidRDefault="00735CC6" w:rsidP="00735C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735CC6" w:rsidRDefault="00735CC6" w:rsidP="00735C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735CC6" w:rsidRPr="00165728" w:rsidRDefault="00735CC6" w:rsidP="00735C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735CC6" w:rsidRPr="00165728" w:rsidRDefault="00735CC6" w:rsidP="00735C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735CC6" w:rsidRPr="00165728" w:rsidRDefault="00735CC6" w:rsidP="00735C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5CC6" w:rsidRDefault="00735CC6" w:rsidP="00735C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неотрицательном </w:t>
      </w:r>
      <w:r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735CC6" w:rsidRDefault="00735CC6" w:rsidP="00735CC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35CC6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Воспользуемся методом полной математической индукции.</w:t>
      </w:r>
    </w:p>
    <w:p w:rsidR="00735CC6" w:rsidRPr="00E43968" w:rsidRDefault="00735CC6" w:rsidP="00735C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 справедливость при </w:t>
      </w:r>
      <w:r>
        <w:rPr>
          <w:sz w:val="28"/>
          <w:szCs w:val="28"/>
          <w:lang w:val="en-US"/>
        </w:rPr>
        <w:t>n=0.</w:t>
      </w:r>
    </w:p>
    <w:p w:rsidR="00735CC6" w:rsidRPr="00A7229F" w:rsidRDefault="00735CC6" w:rsidP="00735CC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3*0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 w:rsidRPr="00A7229F">
        <w:rPr>
          <w:sz w:val="28"/>
          <w:szCs w:val="28"/>
        </w:rPr>
        <w:t>= 1+1+1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A7229F">
        <w:rPr>
          <w:sz w:val="28"/>
          <w:szCs w:val="28"/>
        </w:rPr>
        <w:t>1(1+1+1) = 3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A7229F">
        <w:rPr>
          <w:sz w:val="28"/>
          <w:szCs w:val="28"/>
        </w:rPr>
        <w:t>1*3=0</w:t>
      </w:r>
    </w:p>
    <w:p w:rsidR="00735CC6" w:rsidRDefault="00735CC6" w:rsidP="00735CC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Число 0 делится на 13, значит при</w:t>
      </w:r>
      <w:r w:rsidRPr="00A722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=0 верно.</w:t>
      </w:r>
    </w:p>
    <w:p w:rsidR="00735CC6" w:rsidRPr="00A7229F" w:rsidRDefault="00735CC6" w:rsidP="00735C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Проверим справедливость при</w:t>
      </w:r>
      <w:r w:rsidRPr="00AB19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=1.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3*1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p>
          </m:e>
        </m:d>
      </m:oMath>
      <w:r>
        <w:rPr>
          <w:sz w:val="28"/>
          <w:szCs w:val="28"/>
        </w:rPr>
        <w:t>= 29+19+15</w:t>
      </w:r>
      <m:oMath>
        <m:r>
          <w:rPr>
            <w:rFonts w:ascii="Cambria Math" w:hAnsi="Cambria Math"/>
            <w:sz w:val="28"/>
            <w:szCs w:val="28"/>
          </w:rPr>
          <m:t>-2</m:t>
        </m:r>
      </m:oMath>
      <w:r>
        <w:rPr>
          <w:sz w:val="28"/>
          <w:szCs w:val="28"/>
        </w:rPr>
        <w:t>(1+8+3) = 64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>24=39. Число 39 делится на 13, значит при</w:t>
      </w:r>
      <w:r w:rsidRPr="00735CC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 верно.</w:t>
      </w:r>
    </w:p>
    <w:p w:rsidR="00735CC6" w:rsidRDefault="00735CC6" w:rsidP="00735C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Pr="00A722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5D321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 w:rsidRPr="005D3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верно, т.е.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3k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  <w:r>
        <w:rPr>
          <w:sz w:val="28"/>
          <w:szCs w:val="28"/>
        </w:rPr>
        <w:t xml:space="preserve"> Докажем, что оно верно для </w:t>
      </w:r>
      <w:r w:rsidRPr="00A722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5D321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+1. </w:t>
      </w:r>
    </w:p>
    <w:p w:rsidR="00735CC6" w:rsidRDefault="00735CC6" w:rsidP="00735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k+1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k+1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k+1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k+1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3(k+1)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k+1</m:t>
                </m:r>
              </m:sup>
            </m:sSup>
          </m:e>
        </m:d>
      </m:oMath>
      <w:r>
        <w:rPr>
          <w:sz w:val="28"/>
          <w:szCs w:val="28"/>
        </w:rPr>
        <w:t>.</w:t>
      </w:r>
    </w:p>
    <w:p w:rsidR="00735CC6" w:rsidRPr="00B21885" w:rsidRDefault="00735CC6" w:rsidP="00735CC6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735CC6" w:rsidRDefault="00735CC6" w:rsidP="00735CC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8B37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191CE8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7</w:t>
      </w:r>
      <w:r w:rsidRPr="003D11B5">
        <w:rPr>
          <w:sz w:val="28"/>
          <w:szCs w:val="28"/>
        </w:rPr>
        <w:t>.</w:t>
      </w:r>
    </w:p>
    <w:p w:rsidR="00735CC6" w:rsidRDefault="00735CC6" w:rsidP="00735CC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965FA">
        <w:rPr>
          <w:b/>
          <w:sz w:val="28"/>
          <w:szCs w:val="28"/>
        </w:rPr>
        <w:t xml:space="preserve">Решение: </w:t>
      </w:r>
      <w:r w:rsidRPr="00C965FA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числа:</w:t>
      </w:r>
      <w:r w:rsidRPr="00C965FA">
        <w:rPr>
          <w:sz w:val="28"/>
          <w:szCs w:val="28"/>
        </w:rPr>
        <w:t xml:space="preserve"> </w:t>
      </w:r>
      <w:r>
        <w:rPr>
          <w:sz w:val="28"/>
          <w:szCs w:val="28"/>
        </w:rPr>
        <w:t>2222= 317*7+3, 5555=793*7+4, то число 2222 в степени 5555дает тот же остаток при делении на 7, что и число 3 в степени 5555. Число 3 в степени 5555 дает такой же остаток, как и число 3 в степени 4=81, т.е. остаток 4,    81=11*7+4.</w:t>
      </w:r>
    </w:p>
    <w:p w:rsidR="00735CC6" w:rsidRDefault="00735CC6" w:rsidP="00735CC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43968">
        <w:rPr>
          <w:sz w:val="28"/>
          <w:szCs w:val="28"/>
        </w:rPr>
        <w:t xml:space="preserve">   5555=793*7+4, то число 5555 в степени 2222 дает такой же остаток при делении на </w:t>
      </w:r>
      <w:proofErr w:type="gramStart"/>
      <w:r w:rsidRPr="00E43968">
        <w:rPr>
          <w:sz w:val="28"/>
          <w:szCs w:val="28"/>
        </w:rPr>
        <w:t>7</w:t>
      </w:r>
      <w:proofErr w:type="gramEnd"/>
      <w:r w:rsidRPr="00E43968">
        <w:rPr>
          <w:sz w:val="28"/>
          <w:szCs w:val="28"/>
        </w:rPr>
        <w:t xml:space="preserve"> как и число 4 в степени 2222. Число 4 в степени 2222 дает такой же остаток при делении на 7, как и число 4 в степени 3=64, т.е. дает остаток 3.  64= 9*7+3. Значит,  данное число дает такой же </w:t>
      </w:r>
      <w:proofErr w:type="gramStart"/>
      <w:r w:rsidRPr="00E43968">
        <w:rPr>
          <w:sz w:val="28"/>
          <w:szCs w:val="28"/>
        </w:rPr>
        <w:t>остаток</w:t>
      </w:r>
      <w:proofErr w:type="gramEnd"/>
      <w:r w:rsidRPr="00E43968">
        <w:rPr>
          <w:sz w:val="28"/>
          <w:szCs w:val="28"/>
        </w:rPr>
        <w:t xml:space="preserve"> как и число 3+4=7, т.е. дает остаток 0, значит данное число делится на 7 нацело. </w:t>
      </w:r>
    </w:p>
    <w:p w:rsidR="00735CC6" w:rsidRPr="00E43968" w:rsidRDefault="00735CC6" w:rsidP="00735CC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</m:oMath>
      <w:r>
        <w:rPr>
          <w:sz w:val="28"/>
          <w:szCs w:val="28"/>
        </w:rPr>
        <w:t>+(7777-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>(317*7+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</m:oMath>
      <w:r>
        <w:rPr>
          <w:sz w:val="28"/>
          <w:szCs w:val="28"/>
        </w:rPr>
        <w:t xml:space="preserve"> +(317*7+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>
        <w:rPr>
          <w:sz w:val="28"/>
          <w:szCs w:val="28"/>
        </w:rPr>
        <w:t xml:space="preserve"> . Остаток в числе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</m:oMath>
      <w:r>
        <w:rPr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>
        <w:rPr>
          <w:sz w:val="28"/>
          <w:szCs w:val="28"/>
        </w:rPr>
        <w:t>=(728+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925</m:t>
            </m:r>
          </m:sup>
        </m:sSup>
      </m:oMath>
      <w:r>
        <w:rPr>
          <w:sz w:val="28"/>
          <w:szCs w:val="28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sz w:val="28"/>
          <w:szCs w:val="28"/>
        </w:rPr>
        <w:t>+ (728+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370</m:t>
            </m:r>
          </m:sup>
        </m:sSup>
      </m:oMath>
      <w:r>
        <w:rPr>
          <w:sz w:val="28"/>
          <w:szCs w:val="28"/>
        </w:rPr>
        <w:t xml:space="preserve"> 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=252. Тогда 252:7=36. Значит </w:t>
      </w:r>
      <m:oMath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7</w:t>
      </w:r>
    </w:p>
    <w:p w:rsidR="00735CC6" w:rsidRPr="00352F94" w:rsidRDefault="00735CC6" w:rsidP="00735C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5CC6" w:rsidRPr="00165728" w:rsidRDefault="00735CC6" w:rsidP="00735CC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735CC6" w:rsidRPr="00165728" w:rsidRDefault="00735CC6" w:rsidP="00735CC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</w:t>
      </w:r>
      <w:proofErr w:type="spellStart"/>
      <w:r>
        <w:rPr>
          <w:sz w:val="28"/>
          <w:szCs w:val="28"/>
        </w:rPr>
        <w:t>Зайнетдинов</w:t>
      </w:r>
      <w:proofErr w:type="spellEnd"/>
      <w:r>
        <w:rPr>
          <w:sz w:val="28"/>
          <w:szCs w:val="28"/>
        </w:rPr>
        <w:t>___________</w:t>
      </w:r>
    </w:p>
    <w:p w:rsidR="00735CC6" w:rsidRPr="00165728" w:rsidRDefault="00735CC6" w:rsidP="00735CC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Имя________Ринат</w:t>
      </w:r>
      <w:proofErr w:type="spellEnd"/>
      <w:r w:rsidRPr="00165728">
        <w:rPr>
          <w:sz w:val="28"/>
          <w:szCs w:val="28"/>
        </w:rPr>
        <w:t>_____________________</w:t>
      </w:r>
    </w:p>
    <w:p w:rsidR="00735CC6" w:rsidRPr="00165728" w:rsidRDefault="00735CC6" w:rsidP="00735CC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Отчество____Русланович</w:t>
      </w:r>
      <w:proofErr w:type="spellEnd"/>
      <w:r>
        <w:rPr>
          <w:sz w:val="28"/>
          <w:szCs w:val="28"/>
        </w:rPr>
        <w:t>_________________</w:t>
      </w:r>
    </w:p>
    <w:p w:rsidR="00735CC6" w:rsidRPr="00165728" w:rsidRDefault="00735CC6" w:rsidP="00735CC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</w:t>
      </w:r>
      <w:r>
        <w:rPr>
          <w:sz w:val="28"/>
          <w:szCs w:val="28"/>
        </w:rPr>
        <w:t>7В</w:t>
      </w:r>
      <w:r w:rsidRPr="00165728">
        <w:rPr>
          <w:sz w:val="28"/>
          <w:szCs w:val="28"/>
        </w:rPr>
        <w:t>______________________</w:t>
      </w:r>
    </w:p>
    <w:p w:rsidR="00735CC6" w:rsidRPr="00165728" w:rsidRDefault="00735CC6" w:rsidP="00735CC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</w:t>
      </w:r>
      <w:r>
        <w:rPr>
          <w:sz w:val="28"/>
          <w:szCs w:val="28"/>
        </w:rPr>
        <w:t>МОБУ</w:t>
      </w:r>
      <w:proofErr w:type="spellEnd"/>
      <w:r>
        <w:rPr>
          <w:sz w:val="28"/>
          <w:szCs w:val="28"/>
        </w:rPr>
        <w:t xml:space="preserve">  СОШ №1 с. Бакалы ___ </w:t>
      </w:r>
    </w:p>
    <w:p w:rsidR="00735CC6" w:rsidRPr="00165728" w:rsidRDefault="00735CC6" w:rsidP="00735CC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</w:t>
      </w:r>
      <w:r>
        <w:rPr>
          <w:sz w:val="28"/>
          <w:szCs w:val="28"/>
        </w:rPr>
        <w:t>с. Бакалы_________________</w:t>
      </w:r>
    </w:p>
    <w:p w:rsidR="00735CC6" w:rsidRPr="00165728" w:rsidRDefault="00735CC6" w:rsidP="00735CC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</w:t>
      </w:r>
      <w:proofErr w:type="spellStart"/>
      <w:r>
        <w:rPr>
          <w:sz w:val="28"/>
          <w:szCs w:val="28"/>
        </w:rPr>
        <w:t>Бакалинский</w:t>
      </w:r>
      <w:proofErr w:type="spellEnd"/>
      <w:r>
        <w:rPr>
          <w:sz w:val="28"/>
          <w:szCs w:val="28"/>
        </w:rPr>
        <w:t xml:space="preserve">______________________ </w:t>
      </w:r>
    </w:p>
    <w:p w:rsidR="00735CC6" w:rsidRPr="00165728" w:rsidRDefault="00735CC6" w:rsidP="00735CC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</w:t>
      </w:r>
      <w:r>
        <w:rPr>
          <w:sz w:val="28"/>
          <w:szCs w:val="28"/>
        </w:rPr>
        <w:t xml:space="preserve"> Крылова Наталья Геннадьевна______</w:t>
      </w:r>
    </w:p>
    <w:p w:rsidR="00735CC6" w:rsidRDefault="00735CC6" w:rsidP="00735CC6"/>
    <w:p w:rsidR="008306F1" w:rsidRDefault="008306F1"/>
    <w:sectPr w:rsidR="008306F1" w:rsidSect="00735CC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003C"/>
    <w:multiLevelType w:val="hybridMultilevel"/>
    <w:tmpl w:val="A60A5352"/>
    <w:lvl w:ilvl="0" w:tplc="C5969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955F86"/>
    <w:multiLevelType w:val="hybridMultilevel"/>
    <w:tmpl w:val="44469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C6"/>
    <w:rsid w:val="00735CC6"/>
    <w:rsid w:val="0083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35C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35C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2018-02-19T17:29:00Z</dcterms:created>
  <dcterms:modified xsi:type="dcterms:W3CDTF">2018-02-19T17:31:00Z</dcterms:modified>
</cp:coreProperties>
</file>