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7E" w:rsidRPr="00233BBC" w:rsidRDefault="00CB037E" w:rsidP="00CB037E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681A2F">
        <w:rPr>
          <w:rFonts w:ascii="Palatino Linotype" w:hAnsi="Palatino Linotype"/>
          <w:b/>
          <w:sz w:val="28"/>
          <w:szCs w:val="28"/>
          <w:lang w:val="ba-RU"/>
        </w:rPr>
        <w:t xml:space="preserve"> Эврисемия</w:t>
      </w:r>
    </w:p>
    <w:p w:rsidR="001A2960" w:rsidRDefault="00CB037E" w:rsidP="00CB037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Телдең функциялары</w:t>
      </w:r>
      <w:r w:rsidR="001A2960">
        <w:rPr>
          <w:rFonts w:ascii="Palatino Linotype" w:hAnsi="Palatino Linotype"/>
          <w:b/>
          <w:sz w:val="28"/>
          <w:szCs w:val="28"/>
          <w:lang w:val="ba-RU"/>
        </w:rPr>
        <w:t>: - когнитив</w:t>
      </w:r>
    </w:p>
    <w:p w:rsidR="00BB27A4" w:rsidRDefault="001A2960" w:rsidP="00CB037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                                                 - </w:t>
      </w:r>
      <w:r w:rsidR="00BB27A4">
        <w:rPr>
          <w:rFonts w:ascii="Palatino Linotype" w:hAnsi="Palatino Linotype"/>
          <w:b/>
          <w:sz w:val="28"/>
          <w:szCs w:val="28"/>
          <w:lang w:val="ba-RU"/>
        </w:rPr>
        <w:t>коммуникатив</w:t>
      </w:r>
    </w:p>
    <w:p w:rsidR="00CB037E" w:rsidRPr="00233BBC" w:rsidRDefault="00BB27A4" w:rsidP="00CB037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                                                 - эмотив</w:t>
      </w:r>
      <w:r w:rsidR="00CB037E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CB037E" w:rsidRPr="007E2619" w:rsidRDefault="00CB037E" w:rsidP="00CB037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CB037E" w:rsidRDefault="00CB037E" w:rsidP="00CB037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Был һүҙҙерҙең авторы </w:t>
      </w:r>
      <w:r w:rsidR="002F6F7F">
        <w:rPr>
          <w:rFonts w:ascii="Palatino Linotype" w:hAnsi="Palatino Linotype"/>
          <w:b/>
          <w:sz w:val="28"/>
          <w:szCs w:val="28"/>
          <w:lang w:val="ba-RU"/>
        </w:rPr>
        <w:t>Мифтахетдин Аҡмулла</w:t>
      </w:r>
    </w:p>
    <w:p w:rsidR="00CB037E" w:rsidRPr="00233BBC" w:rsidRDefault="00CB037E" w:rsidP="0001646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CB037E" w:rsidRPr="00233BBC" w:rsidRDefault="00CB037E" w:rsidP="00CB037E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CB037E" w:rsidRPr="00233BBC" w:rsidRDefault="00CB037E" w:rsidP="00CB037E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CB037E" w:rsidRDefault="00CB037E" w:rsidP="00CB037E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</w:t>
      </w:r>
    </w:p>
    <w:p w:rsidR="00CB037E" w:rsidRDefault="00CB037E" w:rsidP="00CB037E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</w:t>
      </w:r>
      <w:r w:rsidR="008E6809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8E6809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8E6809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8E6809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CB037E" w:rsidRPr="005110FC" w:rsidRDefault="00CB037E" w:rsidP="00CB037E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Эштән ҡайтҡас, мин клубҡа барҙым. </w:t>
      </w:r>
      <w:r w:rsidRPr="005110FC">
        <w:rPr>
          <w:rFonts w:ascii="Palatino Linotype" w:hAnsi="Palatino Linotype"/>
          <w:sz w:val="28"/>
          <w:szCs w:val="28"/>
          <w:lang w:val="ba-RU"/>
        </w:rPr>
        <w:t xml:space="preserve">Был </w:t>
      </w:r>
      <w:r w:rsidR="00425C62">
        <w:rPr>
          <w:rFonts w:ascii="Palatino Linotype" w:hAnsi="Palatino Linotype"/>
          <w:sz w:val="28"/>
          <w:szCs w:val="28"/>
          <w:lang w:val="ba-RU"/>
        </w:rPr>
        <w:t xml:space="preserve">эйәртеүле ҡушма һөйләм, эйәрсән һөйләм баш һөйләмдәге хәбәрҙең үтәлеү ваҡытын белдереп килә, эйәрсән һөйләмдең төрө – ваҡыт һөйләм. Эйәрсән һөйләм баш һөйләмгә хәл ҡылым ялғауы (-ҡас) </w:t>
      </w:r>
      <w:r w:rsidR="0092673B">
        <w:rPr>
          <w:rFonts w:ascii="Palatino Linotype" w:hAnsi="Palatino Linotype"/>
          <w:sz w:val="28"/>
          <w:szCs w:val="28"/>
          <w:lang w:val="ba-RU"/>
        </w:rPr>
        <w:t>ярҙамында эйәреп килә, һөйләмдәр араһында өтөр ҡуйыла.</w:t>
      </w:r>
    </w:p>
    <w:p w:rsidR="00CB037E" w:rsidRPr="003E4AEF" w:rsidRDefault="00CB037E" w:rsidP="003E4AE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 ике полк комиссары</w:t>
      </w:r>
      <w:r w:rsidR="003E4AEF">
        <w:rPr>
          <w:rFonts w:ascii="Palatino Linotype" w:hAnsi="Palatino Linotype"/>
          <w:i/>
          <w:sz w:val="28"/>
          <w:szCs w:val="28"/>
          <w:lang w:val="ba-RU"/>
        </w:rPr>
        <w:t xml:space="preserve"> -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3E4AEF">
        <w:rPr>
          <w:rFonts w:ascii="Palatino Linotype" w:hAnsi="Palatino Linotype"/>
          <w:sz w:val="28"/>
          <w:szCs w:val="28"/>
          <w:lang w:val="ba-RU"/>
        </w:rPr>
        <w:t xml:space="preserve">Һыҙыҡ ҡуйыла. Сөнки </w:t>
      </w:r>
      <w:r w:rsidR="003E4AEF" w:rsidRPr="005110FC">
        <w:rPr>
          <w:rFonts w:ascii="Palatino Linotype" w:hAnsi="Palatino Linotype"/>
          <w:i/>
          <w:sz w:val="28"/>
          <w:szCs w:val="28"/>
          <w:lang w:val="ba-RU"/>
        </w:rPr>
        <w:t>ике полк комиссары</w:t>
      </w:r>
      <w:r w:rsidR="003E4AEF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3E4AEF" w:rsidRPr="003E4AEF">
        <w:rPr>
          <w:rFonts w:ascii="Palatino Linotype" w:hAnsi="Palatino Linotype"/>
          <w:sz w:val="28"/>
          <w:szCs w:val="28"/>
          <w:lang w:val="ba-RU"/>
        </w:rPr>
        <w:t>тигәнде асыҡлап</w:t>
      </w:r>
      <w:r w:rsidR="003E4AEF">
        <w:rPr>
          <w:rFonts w:ascii="Palatino Linotype" w:hAnsi="Palatino Linotype"/>
          <w:sz w:val="28"/>
          <w:szCs w:val="28"/>
          <w:lang w:val="ba-RU"/>
        </w:rPr>
        <w:t>, конкретлаштырып</w:t>
      </w:r>
      <w:r w:rsidR="003E4AEF" w:rsidRPr="003E4AEF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3E4AEF" w:rsidRPr="005110FC">
        <w:rPr>
          <w:rFonts w:ascii="Palatino Linotype" w:hAnsi="Palatino Linotype"/>
          <w:i/>
          <w:sz w:val="28"/>
          <w:szCs w:val="28"/>
          <w:lang w:val="ba-RU"/>
        </w:rPr>
        <w:t>Ғимаҙиев менән Хоҙайбирҙин</w:t>
      </w:r>
      <w:r w:rsidR="003E4AEF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3E4AEF" w:rsidRPr="003E4AEF">
        <w:rPr>
          <w:rFonts w:ascii="Palatino Linotype" w:hAnsi="Palatino Linotype"/>
          <w:sz w:val="28"/>
          <w:szCs w:val="28"/>
          <w:lang w:val="ba-RU"/>
        </w:rPr>
        <w:t xml:space="preserve">тигән </w:t>
      </w:r>
      <w:r w:rsidR="003E4AEF">
        <w:rPr>
          <w:rFonts w:ascii="Palatino Linotype" w:hAnsi="Palatino Linotype"/>
          <w:sz w:val="28"/>
          <w:szCs w:val="28"/>
          <w:lang w:val="ba-RU"/>
        </w:rPr>
        <w:t>өҫтәлмәлек</w:t>
      </w:r>
      <w:r w:rsidR="003E4AEF" w:rsidRPr="003E4AEF">
        <w:rPr>
          <w:rFonts w:ascii="Palatino Linotype" w:hAnsi="Palatino Linotype"/>
          <w:sz w:val="28"/>
          <w:szCs w:val="28"/>
          <w:lang w:val="ba-RU"/>
        </w:rPr>
        <w:t xml:space="preserve"> бирелгән</w:t>
      </w:r>
      <w:r w:rsidR="00D30B68">
        <w:rPr>
          <w:rFonts w:ascii="Palatino Linotype" w:hAnsi="Palatino Linotype"/>
          <w:sz w:val="28"/>
          <w:szCs w:val="28"/>
          <w:lang w:val="ba-RU"/>
        </w:rPr>
        <w:t>.</w:t>
      </w:r>
    </w:p>
    <w:p w:rsidR="00CB037E" w:rsidRDefault="00CB037E" w:rsidP="00CB037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</w:t>
      </w:r>
      <w:r w:rsidR="00787631">
        <w:rPr>
          <w:rFonts w:ascii="Palatino Linotype" w:hAnsi="Palatino Linotype"/>
          <w:sz w:val="28"/>
          <w:szCs w:val="28"/>
          <w:lang w:val="ba-RU"/>
        </w:rPr>
        <w:t>эпен</w:t>
      </w:r>
      <w:r w:rsidR="00D30B68">
        <w:rPr>
          <w:rFonts w:ascii="Palatino Linotype" w:hAnsi="Palatino Linotype"/>
          <w:sz w:val="28"/>
          <w:szCs w:val="28"/>
          <w:lang w:val="ba-RU"/>
        </w:rPr>
        <w:t>теза тип атала</w:t>
      </w:r>
    </w:p>
    <w:p w:rsidR="00CB037E" w:rsidRDefault="00CB037E" w:rsidP="00CB037E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</w:t>
      </w:r>
      <w:r w:rsidR="005668E6">
        <w:rPr>
          <w:rFonts w:ascii="Palatino Linotype" w:hAnsi="Palatino Linotype"/>
          <w:sz w:val="28"/>
          <w:szCs w:val="28"/>
          <w:lang w:val="ba-RU"/>
        </w:rPr>
        <w:t>:</w:t>
      </w:r>
    </w:p>
    <w:p w:rsidR="00CB037E" w:rsidRDefault="00CB037E" w:rsidP="00CB037E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CB037E" w:rsidRDefault="00CB037E" w:rsidP="00CB037E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CB037E" w:rsidRDefault="00CB037E" w:rsidP="00CB037E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CB037E" w:rsidRDefault="00CB037E" w:rsidP="00CB037E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CB037E" w:rsidRDefault="00CB037E" w:rsidP="00CB037E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CB037E" w:rsidRDefault="00CB037E" w:rsidP="00CB037E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14. Йәнәш торған тартынҡы өндәрҙең бер-береһенә оҡшамауы </w:t>
      </w:r>
      <w:r w:rsidR="00736BFC">
        <w:rPr>
          <w:rFonts w:ascii="Palatino Linotype" w:hAnsi="Palatino Linotype"/>
          <w:sz w:val="28"/>
          <w:szCs w:val="28"/>
          <w:lang w:val="ba-RU"/>
        </w:rPr>
        <w:t>диссимиляция тип атала</w:t>
      </w:r>
    </w:p>
    <w:p w:rsidR="00CB037E" w:rsidRDefault="00CB037E" w:rsidP="00CB037E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</w:t>
      </w:r>
      <w:r w:rsidR="003458C7">
        <w:rPr>
          <w:rFonts w:ascii="Palatino Linotype" w:hAnsi="Palatino Linotype"/>
          <w:sz w:val="28"/>
          <w:szCs w:val="28"/>
          <w:lang w:val="ba-RU"/>
        </w:rPr>
        <w:t xml:space="preserve">модаль һүҙҙәр, </w:t>
      </w:r>
      <w:r w:rsidR="003458C7" w:rsidRPr="003458C7">
        <w:rPr>
          <w:rFonts w:ascii="Palatino Linotype" w:hAnsi="Palatino Linotype"/>
          <w:sz w:val="28"/>
          <w:szCs w:val="28"/>
          <w:lang w:val="ba-RU"/>
        </w:rPr>
        <w:t>һынлы оҡшатыуҙан яһалған һүҙҙәр</w:t>
      </w:r>
    </w:p>
    <w:p w:rsidR="00CB037E" w:rsidRDefault="00CB037E" w:rsidP="00CB037E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CB037E" w:rsidRDefault="00CB037E" w:rsidP="00CB037E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CB037E" w:rsidRDefault="00CB037E" w:rsidP="00CB037E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BC2EBC" w:rsidRPr="00BC2EBC" w:rsidRDefault="00CB037E" w:rsidP="00BC2EBC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="00BC2EBC" w:rsidRPr="00BC2EBC">
        <w:rPr>
          <w:rFonts w:ascii="Palatino Linotype" w:hAnsi="Palatino Linotype" w:cs="Arial"/>
          <w:color w:val="222222"/>
          <w:sz w:val="28"/>
          <w:szCs w:val="28"/>
          <w:shd w:val="clear" w:color="auto" w:fill="FFFFFF"/>
          <w:lang w:val="ba-RU"/>
        </w:rPr>
        <w:t>Бәйләүестәр үҙҙәренән алда килгән һүҙҙең билдәле бер килештә тороуын талап итә</w:t>
      </w:r>
      <w:r w:rsidR="00BC2EBC">
        <w:rPr>
          <w:rFonts w:ascii="Palatino Linotype" w:hAnsi="Palatino Linotype" w:cs="Arial"/>
          <w:color w:val="222222"/>
          <w:sz w:val="28"/>
          <w:szCs w:val="28"/>
          <w:shd w:val="clear" w:color="auto" w:fill="FFFFFF"/>
          <w:lang w:val="ba-RU"/>
        </w:rPr>
        <w:t>, был осраҡта төп килештә килеүен талап иткән</w:t>
      </w:r>
      <w:r w:rsidR="004D43E4">
        <w:rPr>
          <w:rFonts w:ascii="Palatino Linotype" w:hAnsi="Palatino Linotype" w:cs="Arial"/>
          <w:color w:val="222222"/>
          <w:sz w:val="28"/>
          <w:szCs w:val="28"/>
          <w:shd w:val="clear" w:color="auto" w:fill="FFFFFF"/>
          <w:lang w:val="ba-RU"/>
        </w:rPr>
        <w:t>.</w:t>
      </w:r>
      <w:r w:rsidR="00BC2EBC" w:rsidRPr="00BC2EBC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CB037E" w:rsidRPr="009D6713" w:rsidRDefault="00CB037E" w:rsidP="00BC2EBC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CB037E" w:rsidRPr="009D6713" w:rsidRDefault="00CB037E" w:rsidP="00CB037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CB037E" w:rsidRPr="009D6713" w:rsidRDefault="00CB037E" w:rsidP="00CB037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CB037E" w:rsidRDefault="00CB037E" w:rsidP="00CB037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="00E359F9">
        <w:rPr>
          <w:rFonts w:ascii="Palatino Linotype" w:hAnsi="Palatino Linotype"/>
          <w:i/>
          <w:sz w:val="28"/>
          <w:szCs w:val="28"/>
          <w:lang w:val="ba-RU"/>
        </w:rPr>
        <w:t>Белдем – ҡылым, тамыр, үҙ аллы, хәбәр һөйкәлеше, үткән заман, 1-се з., берл.һ., хәбәр.</w:t>
      </w:r>
    </w:p>
    <w:p w:rsidR="00CB037E" w:rsidRPr="006C6617" w:rsidRDefault="00CB037E" w:rsidP="00CB037E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</w:t>
      </w:r>
      <w:r w:rsidR="00662D62">
        <w:rPr>
          <w:rFonts w:ascii="Palatino Linotype" w:hAnsi="Palatino Linotype"/>
          <w:sz w:val="28"/>
          <w:szCs w:val="28"/>
          <w:lang w:val="ba-RU"/>
        </w:rPr>
        <w:t xml:space="preserve">аффиксаль </w:t>
      </w:r>
      <w:r w:rsidRPr="006C6617">
        <w:rPr>
          <w:rFonts w:ascii="Palatino Linotype" w:hAnsi="Palatino Linotype"/>
          <w:sz w:val="28"/>
          <w:szCs w:val="28"/>
          <w:lang w:val="ba-RU"/>
        </w:rPr>
        <w:t>юл менән бирелә</w:t>
      </w:r>
    </w:p>
    <w:p w:rsidR="00CB037E" w:rsidRPr="006C6617" w:rsidRDefault="00CB037E" w:rsidP="00CB037E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CB037E" w:rsidRPr="006C6617" w:rsidRDefault="00CB037E" w:rsidP="00CB037E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CB037E" w:rsidRPr="006C6617" w:rsidRDefault="00CB037E" w:rsidP="00CB037E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Күплек мәғәнәһе </w:t>
      </w:r>
      <w:r w:rsidR="00223FA4">
        <w:rPr>
          <w:rFonts w:ascii="Palatino Linotype" w:hAnsi="Palatino Linotype"/>
          <w:sz w:val="28"/>
          <w:szCs w:val="28"/>
          <w:lang w:val="ba-RU"/>
        </w:rPr>
        <w:t>стилистик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юл менән бирелә</w:t>
      </w:r>
    </w:p>
    <w:p w:rsidR="00223FA4" w:rsidRDefault="00CB037E" w:rsidP="00CB037E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 </w:t>
      </w:r>
    </w:p>
    <w:p w:rsidR="00CB037E" w:rsidRPr="006C6617" w:rsidRDefault="00CB037E" w:rsidP="00CB037E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bookmarkStart w:id="0" w:name="_GoBack"/>
      <w:bookmarkEnd w:id="0"/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CB037E" w:rsidRPr="006C6617" w:rsidRDefault="00CB037E" w:rsidP="00CB037E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B037E" w:rsidRPr="00E16CDB" w:rsidRDefault="00CB037E" w:rsidP="00CB037E">
      <w:pPr>
        <w:rPr>
          <w:sz w:val="24"/>
          <w:szCs w:val="24"/>
          <w:lang w:val="ba-RU"/>
        </w:rPr>
      </w:pPr>
    </w:p>
    <w:p w:rsidR="00CB037E" w:rsidRPr="009D6713" w:rsidRDefault="00CB037E" w:rsidP="00CB037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083"/>
    <w:rsid w:val="00016463"/>
    <w:rsid w:val="000257ED"/>
    <w:rsid w:val="00136625"/>
    <w:rsid w:val="00192083"/>
    <w:rsid w:val="001A2960"/>
    <w:rsid w:val="00223FA4"/>
    <w:rsid w:val="00233BBC"/>
    <w:rsid w:val="002F6F7F"/>
    <w:rsid w:val="003458C7"/>
    <w:rsid w:val="00370AB5"/>
    <w:rsid w:val="003A40A8"/>
    <w:rsid w:val="003E4AEF"/>
    <w:rsid w:val="00425C62"/>
    <w:rsid w:val="00450FFC"/>
    <w:rsid w:val="0048378D"/>
    <w:rsid w:val="004C2F79"/>
    <w:rsid w:val="004D43E4"/>
    <w:rsid w:val="004E094F"/>
    <w:rsid w:val="00506A1F"/>
    <w:rsid w:val="005110FC"/>
    <w:rsid w:val="0056342D"/>
    <w:rsid w:val="005668E6"/>
    <w:rsid w:val="00662D62"/>
    <w:rsid w:val="00681A2F"/>
    <w:rsid w:val="006959BC"/>
    <w:rsid w:val="006C6617"/>
    <w:rsid w:val="00736BFC"/>
    <w:rsid w:val="00787631"/>
    <w:rsid w:val="007E2619"/>
    <w:rsid w:val="0081489E"/>
    <w:rsid w:val="008E6809"/>
    <w:rsid w:val="008F1218"/>
    <w:rsid w:val="0092673B"/>
    <w:rsid w:val="009D6713"/>
    <w:rsid w:val="00AE41BC"/>
    <w:rsid w:val="00B34C24"/>
    <w:rsid w:val="00BB27A4"/>
    <w:rsid w:val="00BC2EBC"/>
    <w:rsid w:val="00BF19F4"/>
    <w:rsid w:val="00C33095"/>
    <w:rsid w:val="00CB037E"/>
    <w:rsid w:val="00D1244A"/>
    <w:rsid w:val="00D30B68"/>
    <w:rsid w:val="00E359F9"/>
    <w:rsid w:val="00E44F85"/>
    <w:rsid w:val="00EC5F21"/>
    <w:rsid w:val="00F244B6"/>
    <w:rsid w:val="00F3636E"/>
    <w:rsid w:val="00F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ADE8"/>
  <w15:docId w15:val="{619116AD-F1F8-437F-99C1-C7D55236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DF80D-8F28-46CE-B177-592904CF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dcterms:created xsi:type="dcterms:W3CDTF">2017-11-30T08:55:00Z</dcterms:created>
  <dcterms:modified xsi:type="dcterms:W3CDTF">2017-12-08T16:53:00Z</dcterms:modified>
</cp:coreProperties>
</file>