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28" w:rsidRPr="001435FF" w:rsidRDefault="0020780C" w:rsidP="001435FF">
      <w:pPr>
        <w:spacing w:line="240" w:lineRule="auto"/>
        <w:ind w:left="-851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Работа </w:t>
      </w:r>
      <w:proofErr w:type="spellStart"/>
      <w:r w:rsidR="00B73828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Мухамедзяновой</w:t>
      </w:r>
      <w:proofErr w:type="spellEnd"/>
      <w:r w:rsidR="00B73828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B73828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Айгуль</w:t>
      </w:r>
      <w:proofErr w:type="spellEnd"/>
      <w:r w:rsidR="00B73828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73828" w:rsidRPr="001435FF" w:rsidRDefault="001435FF" w:rsidP="001435FF">
      <w:pPr>
        <w:spacing w:line="240" w:lineRule="auto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</w:t>
      </w:r>
      <w:r w:rsidR="00B73828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1.</w:t>
      </w:r>
    </w:p>
    <w:p w:rsidR="00B73828" w:rsidRPr="001435FF" w:rsidRDefault="00B73828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1) Все слышали, как скрипят тормоза за прикрытым окном.</w:t>
      </w:r>
    </w:p>
    <w:p w:rsidR="00B73828" w:rsidRPr="001435FF" w:rsidRDefault="00B73828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2) Жаль, жаль</w:t>
      </w:r>
      <w:r w:rsidR="001435F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 наши футболисты ушли с поля</w:t>
      </w:r>
      <w:r w:rsidR="0020780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забив ни одного гола.</w:t>
      </w:r>
    </w:p>
    <w:p w:rsidR="00B73828" w:rsidRPr="001435FF" w:rsidRDefault="00B73828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3) Пограничники о</w:t>
      </w:r>
      <w:r w:rsidR="0020780C">
        <w:rPr>
          <w:rFonts w:ascii="Times New Roman" w:hAnsi="Times New Roman" w:cs="Times New Roman"/>
          <w:i w:val="0"/>
          <w:sz w:val="28"/>
          <w:szCs w:val="28"/>
          <w:lang w:val="ru-RU"/>
        </w:rPr>
        <w:t>храняют границу надежно.</w:t>
      </w:r>
    </w:p>
    <w:p w:rsidR="00B73828" w:rsidRPr="001435FF" w:rsidRDefault="00B73828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4) Люди вышли на поля и в сады</w:t>
      </w:r>
      <w:r w:rsidR="001435F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20780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 у озера сегодня никого нет.</w:t>
      </w:r>
    </w:p>
    <w:p w:rsidR="00B73828" w:rsidRPr="001435FF" w:rsidRDefault="00B73828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5) Конку</w:t>
      </w:r>
      <w:proofErr w:type="gramStart"/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рс взр</w:t>
      </w:r>
      <w:proofErr w:type="gramEnd"/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ослых исполнителей частушек и загадок привл</w:t>
      </w:r>
      <w:r w:rsidR="0020780C">
        <w:rPr>
          <w:rFonts w:ascii="Times New Roman" w:hAnsi="Times New Roman" w:cs="Times New Roman"/>
          <w:i w:val="0"/>
          <w:sz w:val="28"/>
          <w:szCs w:val="28"/>
          <w:lang w:val="ru-RU"/>
        </w:rPr>
        <w:t>ек много поклонников этих фольклорных жанров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73828" w:rsidRPr="001435FF" w:rsidRDefault="00B73828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</w:p>
    <w:p w:rsidR="002E71DD" w:rsidRPr="0020780C" w:rsidRDefault="0020780C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E71DD"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>Большой» - Максим – Максимал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изм (</w:t>
      </w:r>
      <w:r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>впадение в крайность при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требовании чего-то чрезмерного, большого)</w:t>
      </w:r>
    </w:p>
    <w:p w:rsidR="002E71DD" w:rsidRPr="0020780C" w:rsidRDefault="0020780C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E71DD"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«Мудрость» -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София-Софисты  (</w:t>
      </w:r>
      <w:r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>условное обозначение группы др</w:t>
      </w:r>
      <w:proofErr w:type="gramStart"/>
      <w:r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>.-</w:t>
      </w:r>
      <w:proofErr w:type="gramEnd"/>
      <w:r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>греч. мыслителей сер. 5— 1-й пол. 4 вв. до н. э. Первоначально греч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слово было синонимично слову </w:t>
      </w:r>
      <w:r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>«м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удрый»)</w:t>
      </w:r>
    </w:p>
    <w:p w:rsidR="0020780C" w:rsidRDefault="0020780C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E71DD"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>«Стойкий, пост</w:t>
      </w:r>
      <w:r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>оянный» - Константин – Константа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>(некоторая величина, не изменяющая своё значение в рамках рассматриваемого процесс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</w:t>
      </w:r>
      <w:r w:rsidR="002E71DD"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2E71DD" w:rsidRPr="0020780C" w:rsidRDefault="002E71DD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>«Благородный»</w:t>
      </w:r>
      <w:r w:rsidR="00603874"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Евгений </w:t>
      </w:r>
    </w:p>
    <w:p w:rsidR="002E71DD" w:rsidRPr="0020780C" w:rsidRDefault="0020780C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E71DD"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>«Маленький»</w:t>
      </w:r>
      <w:r w:rsidR="00603874" w:rsidRPr="0020780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Павел</w:t>
      </w:r>
    </w:p>
    <w:p w:rsidR="002E71DD" w:rsidRPr="001435FF" w:rsidRDefault="002E71DD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3.</w:t>
      </w:r>
    </w:p>
    <w:p w:rsidR="002E71DD" w:rsidRDefault="00796888" w:rsidP="001435FF">
      <w:pPr>
        <w:spacing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2E71DD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Гуляла я</w:t>
      </w:r>
      <w:r w:rsidR="0020780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как-то вечером на улице, а там народу </w:t>
      </w:r>
      <w:r w:rsidR="002E71DD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тьма-тьмущая. Вдруг 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  <w:r w:rsidR="002E71DD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слышу громкий визг. Тут-то </w:t>
      </w:r>
      <w:r w:rsid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 меня глаза на лоб полезли, но </w:t>
      </w:r>
      <w:r w:rsidR="002E71DD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стало интересно, что происходит. Решила </w:t>
      </w:r>
      <w:r w:rsid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пойти дальше по </w:t>
      </w:r>
      <w:r w:rsidR="002E71DD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переулку. Где наш</w:t>
      </w:r>
      <w:r w:rsidR="00D0482C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2E71DD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проп</w:t>
      </w:r>
      <w:r w:rsidR="00D0482C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2E71DD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дала? </w:t>
      </w:r>
      <w:r w:rsid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Иду и вижу девочку лет семи, </w:t>
      </w:r>
      <w:r w:rsidR="002E71DD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она упала с велосипеда и ушиблась. Я быстро </w:t>
      </w:r>
      <w:r w:rsidR="001435FF">
        <w:rPr>
          <w:rFonts w:ascii="Times New Roman" w:hAnsi="Times New Roman" w:cs="Times New Roman"/>
          <w:i w:val="0"/>
          <w:sz w:val="28"/>
          <w:szCs w:val="28"/>
          <w:lang w:val="ru-RU"/>
        </w:rPr>
        <w:t>подбежала к ней</w:t>
      </w:r>
      <w:r w:rsidR="00D0482C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помогла подняться, проводила до дома</w:t>
      </w:r>
      <w:r w:rsidR="00D0482C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дело было в шляпе</w:t>
      </w:r>
      <w:r w:rsidR="001435FF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03874" w:rsidRDefault="00603874" w:rsidP="00603874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</w:p>
    <w:p w:rsidR="00603874" w:rsidRPr="001435FF" w:rsidRDefault="0020780C" w:rsidP="00603874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780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Гугл (</w:t>
      </w:r>
      <w:r w:rsidR="00603874" w:rsidRPr="001435FF">
        <w:rPr>
          <w:rFonts w:ascii="Times New Roman" w:hAnsi="Times New Roman" w:cs="Times New Roman"/>
          <w:b/>
          <w:bCs/>
          <w:i w:val="0"/>
          <w:color w:val="252525"/>
          <w:sz w:val="28"/>
          <w:szCs w:val="28"/>
          <w:shd w:val="clear" w:color="auto" w:fill="FFFFFF"/>
        </w:rPr>
        <w:t>Google</w:t>
      </w:r>
      <w:r>
        <w:rPr>
          <w:rFonts w:ascii="Times New Roman" w:hAnsi="Times New Roman" w:cs="Times New Roman"/>
          <w:b/>
          <w:bCs/>
          <w:i w:val="0"/>
          <w:color w:val="252525"/>
          <w:sz w:val="28"/>
          <w:szCs w:val="28"/>
          <w:shd w:val="clear" w:color="auto" w:fill="FFFFFF"/>
          <w:lang w:val="ru-RU"/>
        </w:rPr>
        <w:t>)</w:t>
      </w:r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r w:rsidR="00603874"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Поисковая система </w:t>
      </w:r>
      <w:r w:rsidR="00603874"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Google</w:t>
      </w:r>
      <w:r w:rsidR="00603874"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была создана в качестве учебного проекта студентов</w:t>
      </w:r>
      <w:r w:rsidR="00603874" w:rsidRPr="001435FF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 </w:t>
      </w:r>
      <w:proofErr w:type="spellStart"/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Стэнфордского</w:t>
      </w:r>
      <w:proofErr w:type="spellEnd"/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университета Ларри Пейджа </w:t>
      </w:r>
      <w:r w:rsidR="00603874" w:rsidRPr="001435FF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 </w:t>
      </w:r>
      <w:r w:rsidR="00603874"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и</w:t>
      </w:r>
      <w:r w:rsidR="00603874" w:rsidRPr="001435FF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Сергея </w:t>
      </w:r>
      <w:r w:rsidR="00603874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Б</w:t>
      </w:r>
      <w:r w:rsidR="00603874" w:rsidRPr="001435FF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ридж</w:t>
      </w:r>
      <w:r w:rsidR="00603874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и. </w:t>
      </w:r>
      <w:r w:rsidR="00603874"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Они в 1996 году работали над поисковой системой</w:t>
      </w:r>
      <w:r w:rsidR="00603874" w:rsidRPr="001435FF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 </w:t>
      </w:r>
      <w:proofErr w:type="spellStart"/>
      <w:r w:rsidR="00603874" w:rsidRPr="001435FF"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instrText xml:space="preserve"> 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</w:rPr>
        <w:instrText>HYPERLINK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instrText xml:space="preserve"> "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</w:rPr>
        <w:instrText>https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instrText>://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</w:rPr>
        <w:instrText>ru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instrText>.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</w:rPr>
        <w:instrText>wikipedia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instrText>.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</w:rPr>
        <w:instrText>org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instrText>/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</w:rPr>
        <w:instrText>wiki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instrText>/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</w:rPr>
        <w:instrText>BackRub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instrText>" \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</w:rPr>
        <w:instrText>o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instrText xml:space="preserve"> "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</w:rPr>
        <w:instrText>BackRub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instrText xml:space="preserve">" </w:instrText>
      </w:r>
      <w:r w:rsidR="00603874" w:rsidRPr="001435FF"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 w:rsidR="00603874" w:rsidRPr="001435FF">
        <w:rPr>
          <w:rStyle w:val="af4"/>
          <w:rFonts w:ascii="Times New Roman" w:hAnsi="Times New Roman" w:cs="Times New Roman"/>
          <w:i w:val="0"/>
          <w:color w:val="0B0080"/>
          <w:sz w:val="28"/>
          <w:szCs w:val="28"/>
          <w:shd w:val="clear" w:color="auto" w:fill="FFFFFF"/>
        </w:rPr>
        <w:t>BackRub</w:t>
      </w:r>
      <w:proofErr w:type="spellEnd"/>
      <w:r w:rsidR="00603874" w:rsidRPr="001435FF"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 w:rsidR="00603874"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, а в</w:t>
      </w:r>
      <w:r w:rsidR="00603874" w:rsidRPr="001435FF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 </w:t>
      </w:r>
      <w:r w:rsidR="00603874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1998 году </w:t>
      </w:r>
      <w:r w:rsidR="00603874"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на её основе создали новую поисковую систему </w:t>
      </w:r>
      <w:r w:rsidR="00603874"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Google</w:t>
      </w:r>
      <w:r w:rsidR="00603874"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. С первого же года существования в </w:t>
      </w:r>
      <w:r w:rsidR="00603874"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Google</w:t>
      </w:r>
      <w:r w:rsidR="00603874"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стали применять метод прозрачного управления</w:t>
      </w:r>
      <w:r w:rsidR="00603874" w:rsidRPr="001435FF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 </w:t>
      </w:r>
      <w:hyperlink r:id="rId6" w:tooltip="OKR" w:history="1">
        <w:r w:rsidR="00603874" w:rsidRPr="001435FF">
          <w:rPr>
            <w:rStyle w:val="af4"/>
            <w:rFonts w:ascii="Times New Roman" w:hAnsi="Times New Roman" w:cs="Times New Roman"/>
            <w:i w:val="0"/>
            <w:color w:val="0B0080"/>
            <w:sz w:val="28"/>
            <w:szCs w:val="28"/>
            <w:shd w:val="clear" w:color="auto" w:fill="FFFFFF"/>
          </w:rPr>
          <w:t>OKR</w:t>
        </w:r>
      </w:hyperlink>
      <w:r w:rsidR="00603874"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, который определил подход к планированию развития компании и способ корпоративного управления.</w:t>
      </w:r>
    </w:p>
    <w:p w:rsidR="00603874" w:rsidRPr="00D0482C" w:rsidRDefault="00603874" w:rsidP="00603874">
      <w:pPr>
        <w:spacing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   </w:t>
      </w:r>
      <w:proofErr w:type="gramStart"/>
      <w:r w:rsidRPr="00D048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Блог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0780C"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т</w:t>
      </w:r>
      <w:r w:rsidR="0020780C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ермин 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был придуман </w:t>
      </w:r>
      <w:r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Йорном</w:t>
      </w:r>
      <w:proofErr w:type="spellEnd"/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Баргером</w:t>
      </w:r>
      <w:proofErr w:type="spellEnd"/>
      <w:r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</w:t>
      </w:r>
      <w:r w:rsidRPr="001435FF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 </w:t>
      </w:r>
      <w:hyperlink r:id="rId7" w:tooltip="17 декабря" w:history="1"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17 декабря</w:t>
        </w:r>
      </w:hyperlink>
      <w:r w:rsidRPr="00D0482C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hyperlink r:id="rId8" w:tooltip="1997 год" w:history="1"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1997</w:t>
        </w:r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</w:rPr>
          <w:t> </w:t>
        </w:r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года</w:t>
        </w:r>
      </w:hyperlink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Короткую форму слова «блог» придумал Петр </w:t>
      </w:r>
      <w:proofErr w:type="spellStart"/>
      <w:r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Мерхольз</w:t>
      </w:r>
      <w:proofErr w:type="spellEnd"/>
      <w:r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,  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который в шуточной форме использовал в своём блоге </w:t>
      </w:r>
      <w:proofErr w:type="spellStart"/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Peterme</w:t>
      </w:r>
      <w:proofErr w:type="spellEnd"/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.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com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в</w:t>
      </w:r>
      <w:r w:rsidRPr="001435FF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 </w:t>
      </w:r>
      <w:hyperlink r:id="rId9" w:tooltip="Апрель" w:history="1"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апреле</w:t>
        </w:r>
      </w:hyperlink>
      <w:r w:rsidRPr="00D0482C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или мае</w:t>
      </w:r>
      <w:r w:rsidRPr="00D0482C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1999 год" w:history="1"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1999</w:t>
        </w:r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</w:rPr>
          <w:t> </w:t>
        </w:r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года</w:t>
        </w:r>
      </w:hyperlink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Эван</w:t>
      </w:r>
      <w:proofErr w:type="spellEnd"/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Уильямс из </w:t>
      </w:r>
      <w:proofErr w:type="spellStart"/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Pyra</w:t>
      </w:r>
      <w:proofErr w:type="spellEnd"/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Labs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использовал «блог» как</w:t>
      </w:r>
      <w:r w:rsidRPr="001435FF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 </w:t>
      </w:r>
      <w:hyperlink r:id="rId11" w:tooltip="Существительное" w:history="1"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существительное</w:t>
        </w:r>
      </w:hyperlink>
      <w:r w:rsidRPr="00D0482C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Pr="00D0482C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Глагол" w:history="1"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глагол</w:t>
        </w:r>
      </w:hyperlink>
      <w:r w:rsidRPr="00D0482C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(</w:t>
      </w:r>
      <w:hyperlink r:id="rId13" w:tooltip="Английский язык" w:history="1"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англ.</w:t>
        </w:r>
      </w:hyperlink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D0482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Pr="00D0482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to</w:t>
      </w:r>
      <w:r w:rsidRPr="00D0482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0482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blog</w:t>
      </w:r>
      <w:r w:rsidRPr="00D0482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означает «изменить свой блог или отправить на свой блог»), что привело к созданию</w:t>
      </w:r>
      <w:proofErr w:type="gramEnd"/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термина «</w:t>
      </w:r>
      <w:proofErr w:type="spellStart"/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блогер</w:t>
      </w:r>
      <w:proofErr w:type="spellEnd"/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». В </w:t>
      </w:r>
      <w:proofErr w:type="spellStart"/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Pyra</w:t>
      </w:r>
      <w:proofErr w:type="spellEnd"/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Labs</w:t>
      </w:r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был создан</w:t>
      </w:r>
      <w:r w:rsidRPr="00D0482C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hyperlink r:id="rId14" w:tooltip="Blogger.com" w:history="1"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</w:rPr>
          <w:t>Blogger</w:t>
        </w:r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</w:rPr>
          <w:t>com</w:t>
        </w:r>
      </w:hyperlink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, что привело к популяризации </w:t>
      </w:r>
      <w:proofErr w:type="spellStart"/>
      <w:r w:rsidRPr="00D0482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блогерств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603874" w:rsidRPr="001435FF" w:rsidRDefault="00603874" w:rsidP="00603874">
      <w:pPr>
        <w:spacing w:line="240" w:lineRule="auto"/>
        <w:jc w:val="both"/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D048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Спам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В конце 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XIX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века 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Western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Union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позволил отправку телеграфных сообщений в своей сети в многократные места назнач</w:t>
      </w:r>
      <w:r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ения. Первый зарегистрированный 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случай массовой незапрашиваемой коммерческой</w:t>
      </w:r>
      <w:r w:rsidRPr="001435FF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 </w:t>
      </w:r>
      <w:hyperlink r:id="rId15" w:tooltip="Телеграмма" w:history="1">
        <w:r w:rsidRPr="00D0482C">
          <w:rPr>
            <w:rStyle w:val="af4"/>
            <w:rFonts w:ascii="Times New Roman" w:hAnsi="Times New Roman" w:cs="Times New Roman"/>
            <w:i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телеграммы</w:t>
        </w:r>
      </w:hyperlink>
      <w:r w:rsidRPr="001435FF">
        <w:rPr>
          <w:rStyle w:val="apple-converted-space"/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</w:rPr>
        <w:t> </w:t>
      </w: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произошел в мае 1864 года, когда некоторые британские политики получили незапрашиваемую телеграмму, рекламирующую стоматологические услуг</w:t>
      </w:r>
      <w:r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и.</w:t>
      </w:r>
    </w:p>
    <w:p w:rsidR="00603874" w:rsidRPr="000A185E" w:rsidRDefault="00603874" w:rsidP="00603874">
      <w:pPr>
        <w:pStyle w:val="af5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252525"/>
          <w:sz w:val="28"/>
          <w:szCs w:val="28"/>
        </w:rPr>
        <w:t xml:space="preserve">    </w:t>
      </w:r>
      <w:r w:rsidRPr="000A185E">
        <w:rPr>
          <w:b/>
          <w:color w:val="000000" w:themeColor="text1"/>
          <w:sz w:val="28"/>
          <w:szCs w:val="28"/>
        </w:rPr>
        <w:t>Яндекс</w:t>
      </w:r>
      <w:r w:rsidRPr="000A185E">
        <w:rPr>
          <w:color w:val="000000" w:themeColor="text1"/>
          <w:sz w:val="28"/>
          <w:szCs w:val="28"/>
        </w:rPr>
        <w:t xml:space="preserve"> - в 1989 году предприниматель и программист</w:t>
      </w:r>
      <w:r w:rsidRPr="000A185E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16" w:tooltip="Аркадий Волож" w:history="1">
        <w:r w:rsidRPr="000A185E">
          <w:rPr>
            <w:rStyle w:val="af4"/>
            <w:rFonts w:eastAsiaTheme="majorEastAsia"/>
            <w:color w:val="000000" w:themeColor="text1"/>
            <w:sz w:val="28"/>
            <w:szCs w:val="28"/>
            <w:u w:val="none"/>
          </w:rPr>
          <w:t xml:space="preserve">Аркадий </w:t>
        </w:r>
        <w:proofErr w:type="spellStart"/>
        <w:r w:rsidRPr="000A185E">
          <w:rPr>
            <w:rStyle w:val="af4"/>
            <w:rFonts w:eastAsiaTheme="majorEastAsia"/>
            <w:color w:val="000000" w:themeColor="text1"/>
            <w:sz w:val="28"/>
            <w:szCs w:val="28"/>
            <w:u w:val="none"/>
          </w:rPr>
          <w:t>Волож</w:t>
        </w:r>
        <w:proofErr w:type="spellEnd"/>
      </w:hyperlink>
      <w:r w:rsidRPr="000A185E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0A185E">
        <w:rPr>
          <w:color w:val="000000" w:themeColor="text1"/>
          <w:sz w:val="28"/>
          <w:szCs w:val="28"/>
        </w:rPr>
        <w:t>основал фирму</w:t>
      </w:r>
      <w:r w:rsidRPr="000A185E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proofErr w:type="spellStart"/>
      <w:r w:rsidRPr="000A185E">
        <w:rPr>
          <w:color w:val="000000" w:themeColor="text1"/>
          <w:sz w:val="28"/>
          <w:szCs w:val="28"/>
        </w:rPr>
        <w:fldChar w:fldCharType="begin"/>
      </w:r>
      <w:r w:rsidRPr="000A185E">
        <w:rPr>
          <w:color w:val="000000" w:themeColor="text1"/>
          <w:sz w:val="28"/>
          <w:szCs w:val="28"/>
        </w:rPr>
        <w:instrText xml:space="preserve"> HYPERLINK "https://ru.wikipedia.org/wiki/CompTek" \o "CompTek" </w:instrText>
      </w:r>
      <w:r w:rsidRPr="000A185E">
        <w:rPr>
          <w:color w:val="000000" w:themeColor="text1"/>
          <w:sz w:val="28"/>
          <w:szCs w:val="28"/>
        </w:rPr>
        <w:fldChar w:fldCharType="separate"/>
      </w:r>
      <w:r w:rsidRPr="000A185E">
        <w:rPr>
          <w:rStyle w:val="af4"/>
          <w:rFonts w:eastAsiaTheme="majorEastAsia"/>
          <w:color w:val="000000" w:themeColor="text1"/>
          <w:sz w:val="28"/>
          <w:szCs w:val="28"/>
          <w:u w:val="none"/>
        </w:rPr>
        <w:t>CompTek</w:t>
      </w:r>
      <w:proofErr w:type="spellEnd"/>
      <w:r w:rsidRPr="000A185E">
        <w:rPr>
          <w:color w:val="000000" w:themeColor="text1"/>
          <w:sz w:val="28"/>
          <w:szCs w:val="28"/>
        </w:rPr>
        <w:fldChar w:fldCharType="end"/>
      </w:r>
      <w:r w:rsidRPr="000A185E">
        <w:rPr>
          <w:color w:val="000000" w:themeColor="text1"/>
          <w:sz w:val="28"/>
          <w:szCs w:val="28"/>
        </w:rPr>
        <w:t xml:space="preserve">, продававшую персональные компьютеры и занимавшуюся автоматизацией рабочих мест. Также </w:t>
      </w:r>
      <w:proofErr w:type="spellStart"/>
      <w:r w:rsidRPr="000A185E">
        <w:rPr>
          <w:color w:val="000000" w:themeColor="text1"/>
          <w:sz w:val="28"/>
          <w:szCs w:val="28"/>
        </w:rPr>
        <w:t>Волож</w:t>
      </w:r>
      <w:proofErr w:type="spellEnd"/>
      <w:r w:rsidRPr="000A185E">
        <w:rPr>
          <w:color w:val="000000" w:themeColor="text1"/>
          <w:sz w:val="28"/>
          <w:szCs w:val="28"/>
        </w:rPr>
        <w:t xml:space="preserve"> интересовался алгоритмами обработки данных, и его заинтересовала возможность написания приложения, которое могло бы осуществлять поиск информации в больших объёмах текста, учитывая морфологию языка. Слово «</w:t>
      </w:r>
      <w:proofErr w:type="spellStart"/>
      <w:proofErr w:type="gramStart"/>
      <w:r w:rsidRPr="000A185E">
        <w:rPr>
          <w:color w:val="000000" w:themeColor="text1"/>
          <w:sz w:val="28"/>
          <w:szCs w:val="28"/>
        </w:rPr>
        <w:t>Я</w:t>
      </w:r>
      <w:proofErr w:type="gramEnd"/>
      <w:r w:rsidRPr="000A185E">
        <w:rPr>
          <w:color w:val="000000" w:themeColor="text1"/>
          <w:sz w:val="28"/>
          <w:szCs w:val="28"/>
        </w:rPr>
        <w:t>ndex</w:t>
      </w:r>
      <w:proofErr w:type="spellEnd"/>
      <w:r w:rsidRPr="000A185E">
        <w:rPr>
          <w:color w:val="000000" w:themeColor="text1"/>
          <w:sz w:val="28"/>
          <w:szCs w:val="28"/>
        </w:rPr>
        <w:t>» придумали</w:t>
      </w:r>
      <w:r w:rsidRPr="000A185E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17" w:tooltip="Илья Сегалович" w:history="1">
        <w:r w:rsidRPr="000A185E">
          <w:rPr>
            <w:rStyle w:val="af4"/>
            <w:rFonts w:eastAsiaTheme="majorEastAsia"/>
            <w:color w:val="000000" w:themeColor="text1"/>
            <w:sz w:val="28"/>
            <w:szCs w:val="28"/>
            <w:u w:val="none"/>
          </w:rPr>
          <w:t>Илья Сегалович</w:t>
        </w:r>
      </w:hyperlink>
      <w:r w:rsidRPr="000A185E">
        <w:rPr>
          <w:color w:val="000000" w:themeColor="text1"/>
          <w:sz w:val="28"/>
          <w:szCs w:val="28"/>
        </w:rPr>
        <w:t xml:space="preserve">, директор «Яндекса» по технологиям, и генеральный директор компании — Аркадий </w:t>
      </w:r>
      <w:proofErr w:type="spellStart"/>
      <w:r w:rsidRPr="000A185E">
        <w:rPr>
          <w:color w:val="000000" w:themeColor="text1"/>
          <w:sz w:val="28"/>
          <w:szCs w:val="28"/>
        </w:rPr>
        <w:t>Волож</w:t>
      </w:r>
      <w:proofErr w:type="spellEnd"/>
      <w:r w:rsidRPr="000A185E">
        <w:rPr>
          <w:color w:val="000000" w:themeColor="text1"/>
          <w:sz w:val="28"/>
          <w:szCs w:val="28"/>
        </w:rPr>
        <w:t>. Илья выписывал разные производные от слов, описывающих суть технологии. В результате появился вариант «</w:t>
      </w:r>
      <w:proofErr w:type="spellStart"/>
      <w:r w:rsidRPr="000A185E">
        <w:rPr>
          <w:color w:val="000000" w:themeColor="text1"/>
          <w:sz w:val="28"/>
          <w:szCs w:val="28"/>
        </w:rPr>
        <w:t>yandex</w:t>
      </w:r>
      <w:proofErr w:type="spellEnd"/>
      <w:r w:rsidRPr="000A185E">
        <w:rPr>
          <w:color w:val="000000" w:themeColor="text1"/>
          <w:sz w:val="28"/>
          <w:szCs w:val="28"/>
        </w:rPr>
        <w:t xml:space="preserve">» — </w:t>
      </w:r>
      <w:proofErr w:type="spellStart"/>
      <w:r w:rsidRPr="000A185E">
        <w:rPr>
          <w:color w:val="000000" w:themeColor="text1"/>
          <w:sz w:val="28"/>
          <w:szCs w:val="28"/>
        </w:rPr>
        <w:t>Yet</w:t>
      </w:r>
      <w:proofErr w:type="spellEnd"/>
      <w:r w:rsidRPr="000A185E">
        <w:rPr>
          <w:color w:val="000000" w:themeColor="text1"/>
          <w:sz w:val="28"/>
          <w:szCs w:val="28"/>
        </w:rPr>
        <w:t xml:space="preserve"> </w:t>
      </w:r>
      <w:proofErr w:type="spellStart"/>
      <w:r w:rsidRPr="000A185E">
        <w:rPr>
          <w:color w:val="000000" w:themeColor="text1"/>
          <w:sz w:val="28"/>
          <w:szCs w:val="28"/>
        </w:rPr>
        <w:t>ANother</w:t>
      </w:r>
      <w:proofErr w:type="spellEnd"/>
      <w:r w:rsidRPr="000A185E">
        <w:rPr>
          <w:color w:val="000000" w:themeColor="text1"/>
          <w:sz w:val="28"/>
          <w:szCs w:val="28"/>
        </w:rPr>
        <w:t xml:space="preserve"> </w:t>
      </w:r>
      <w:proofErr w:type="spellStart"/>
      <w:r w:rsidRPr="000A185E">
        <w:rPr>
          <w:color w:val="000000" w:themeColor="text1"/>
          <w:sz w:val="28"/>
          <w:szCs w:val="28"/>
        </w:rPr>
        <w:t>inDEXer</w:t>
      </w:r>
      <w:proofErr w:type="spellEnd"/>
      <w:r w:rsidRPr="000A185E">
        <w:rPr>
          <w:color w:val="000000" w:themeColor="text1"/>
          <w:sz w:val="28"/>
          <w:szCs w:val="28"/>
        </w:rPr>
        <w:t xml:space="preserve"> («ещё один индексатор») </w:t>
      </w:r>
    </w:p>
    <w:p w:rsidR="00603874" w:rsidRDefault="00603874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435FF" w:rsidRPr="00872809" w:rsidRDefault="001435FF" w:rsidP="001435FF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bookmarkStart w:id="0" w:name="_GoBack"/>
      <w:r w:rsidRPr="008728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5. </w:t>
      </w:r>
    </w:p>
    <w:bookmarkEnd w:id="0"/>
    <w:p w:rsidR="001435FF" w:rsidRPr="001435FF" w:rsidRDefault="001435FF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Приставка ТРЕ:</w:t>
      </w:r>
      <w:r w:rsidR="00D048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треклятый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D048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трезвон, треволнение.</w:t>
      </w:r>
    </w:p>
    <w:p w:rsidR="001435FF" w:rsidRPr="001435FF" w:rsidRDefault="001435FF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Составная часть корня: требование, тревога,</w:t>
      </w:r>
      <w:r w:rsidR="0020780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тренинг</w:t>
      </w:r>
      <w:r w:rsidR="00D0482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435FF" w:rsidRPr="001435FF" w:rsidRDefault="0020780C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ТРЕ представляет собой </w:t>
      </w:r>
      <w:r w:rsidR="001435FF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сочетание корня числительного </w:t>
      </w:r>
      <w:proofErr w:type="spellStart"/>
      <w:r w:rsidR="001435FF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и соединительной гласной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: т</w:t>
      </w:r>
      <w:r w:rsidR="001435FF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резубец, треножник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треуголка, трехглавый.</w:t>
      </w:r>
    </w:p>
    <w:p w:rsidR="00796888" w:rsidRPr="001435FF" w:rsidRDefault="00796888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6.</w:t>
      </w:r>
    </w:p>
    <w:p w:rsidR="00796888" w:rsidRPr="001435FF" w:rsidRDefault="00872809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872809">
        <w:rPr>
          <w:rFonts w:ascii="Times New Roman" w:hAnsi="Times New Roman" w:cs="Times New Roman"/>
          <w:i w:val="0"/>
          <w:sz w:val="28"/>
          <w:szCs w:val="28"/>
          <w:u w:val="double"/>
          <w:lang w:val="ru-RU"/>
        </w:rPr>
        <w:t xml:space="preserve">Михаил (сущ.) </w:t>
      </w:r>
      <w:proofErr w:type="spellStart"/>
      <w:r w:rsidRPr="00872809">
        <w:rPr>
          <w:rFonts w:ascii="Times New Roman" w:hAnsi="Times New Roman" w:cs="Times New Roman"/>
          <w:i w:val="0"/>
          <w:sz w:val="28"/>
          <w:szCs w:val="28"/>
          <w:u w:val="double"/>
          <w:lang w:val="ru-RU"/>
        </w:rPr>
        <w:t>Евграфович</w:t>
      </w:r>
      <w:proofErr w:type="spellEnd"/>
      <w:r w:rsidRPr="00872809">
        <w:rPr>
          <w:rFonts w:ascii="Times New Roman" w:hAnsi="Times New Roman" w:cs="Times New Roman"/>
          <w:i w:val="0"/>
          <w:sz w:val="28"/>
          <w:szCs w:val="28"/>
          <w:u w:val="double"/>
          <w:lang w:val="ru-RU"/>
        </w:rPr>
        <w:t xml:space="preserve"> (сущ.) Салтыков-Щедрин</w:t>
      </w:r>
      <w:r w:rsidRPr="008728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(сущ.) </w:t>
      </w:r>
      <w:r w:rsidRPr="00872809">
        <w:rPr>
          <w:rFonts w:ascii="Times New Roman" w:hAnsi="Times New Roman" w:cs="Times New Roman"/>
          <w:i w:val="0"/>
          <w:sz w:val="28"/>
          <w:szCs w:val="28"/>
          <w:u w:val="double"/>
          <w:lang w:val="ru-RU"/>
        </w:rPr>
        <w:t>валит (глагол) с (предлог) больной (</w:t>
      </w:r>
      <w:proofErr w:type="spellStart"/>
      <w:r w:rsidRPr="00872809">
        <w:rPr>
          <w:rFonts w:ascii="Times New Roman" w:hAnsi="Times New Roman" w:cs="Times New Roman"/>
          <w:i w:val="0"/>
          <w:sz w:val="28"/>
          <w:szCs w:val="28"/>
          <w:u w:val="double"/>
          <w:lang w:val="ru-RU"/>
        </w:rPr>
        <w:t>прилаг</w:t>
      </w:r>
      <w:proofErr w:type="spellEnd"/>
      <w:r w:rsidRPr="00872809">
        <w:rPr>
          <w:rFonts w:ascii="Times New Roman" w:hAnsi="Times New Roman" w:cs="Times New Roman"/>
          <w:i w:val="0"/>
          <w:sz w:val="28"/>
          <w:szCs w:val="28"/>
          <w:u w:val="double"/>
          <w:lang w:val="ru-RU"/>
        </w:rPr>
        <w:t>.) головы (сущ.) на (предлог) здоровую (</w:t>
      </w:r>
      <w:proofErr w:type="spellStart"/>
      <w:r w:rsidRPr="00872809">
        <w:rPr>
          <w:rFonts w:ascii="Times New Roman" w:hAnsi="Times New Roman" w:cs="Times New Roman"/>
          <w:i w:val="0"/>
          <w:sz w:val="28"/>
          <w:szCs w:val="28"/>
          <w:u w:val="double"/>
          <w:lang w:val="ru-RU"/>
        </w:rPr>
        <w:t>прилаг</w:t>
      </w:r>
      <w:proofErr w:type="spellEnd"/>
      <w:r w:rsidRPr="00872809">
        <w:rPr>
          <w:rFonts w:ascii="Times New Roman" w:hAnsi="Times New Roman" w:cs="Times New Roman"/>
          <w:i w:val="0"/>
          <w:sz w:val="28"/>
          <w:szCs w:val="28"/>
          <w:u w:val="double"/>
          <w:lang w:val="ru-RU"/>
        </w:rPr>
        <w:t>.)</w:t>
      </w:r>
      <w:r w:rsidRPr="008728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(т.е. перекладывает).</w:t>
      </w:r>
      <w:proofErr w:type="gramEnd"/>
    </w:p>
    <w:p w:rsidR="00872809" w:rsidRPr="00872809" w:rsidRDefault="00872809" w:rsidP="00B2780F">
      <w:pPr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728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7. </w:t>
      </w:r>
    </w:p>
    <w:p w:rsidR="00D56EE5" w:rsidRPr="001435FF" w:rsidRDefault="00796888" w:rsidP="00B2780F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Я понима</w:t>
      </w:r>
      <w:r w:rsidR="00B278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ю высказывание </w:t>
      </w:r>
      <w:proofErr w:type="spellStart"/>
      <w:r w:rsidR="00B2780F">
        <w:rPr>
          <w:rFonts w:ascii="Times New Roman" w:hAnsi="Times New Roman" w:cs="Times New Roman"/>
          <w:i w:val="0"/>
          <w:sz w:val="28"/>
          <w:szCs w:val="28"/>
          <w:lang w:val="ru-RU"/>
        </w:rPr>
        <w:t>Л.Н.Толстого</w:t>
      </w:r>
      <w:proofErr w:type="spellEnd"/>
      <w:r w:rsidR="00B278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так: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все сравниваемые предметы ни лучше, ни </w:t>
      </w:r>
      <w:proofErr w:type="gramStart"/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яснее</w:t>
      </w:r>
      <w:proofErr w:type="gramEnd"/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… </w:t>
      </w:r>
      <w:r w:rsidR="00D048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Например</w:t>
      </w:r>
      <w:r w:rsidR="00B2780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бронзовая медаль </w:t>
      </w:r>
      <w:r w:rsidR="00B278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или золотая, </w:t>
      </w:r>
      <w:r w:rsidR="00D56EE5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февральские вьюги, сугробы и сосульки – это самые обычные явления, но ведь для жителей тропиков снег – чудо! Или возьмем слона, зверь явно необычный: </w:t>
      </w:r>
      <w:r w:rsidR="00D56EE5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рост три с половиной метра, вес пять тонн, нос да земли. Но ведь для африканцев или индейцев слон </w:t>
      </w:r>
      <w:r w:rsidR="00B2780F">
        <w:rPr>
          <w:rFonts w:ascii="Times New Roman" w:hAnsi="Times New Roman" w:cs="Times New Roman"/>
          <w:i w:val="0"/>
          <w:sz w:val="28"/>
          <w:szCs w:val="28"/>
          <w:lang w:val="ru-RU"/>
        </w:rPr>
        <w:t>– обыкновенная домашняя скотина</w:t>
      </w:r>
      <w:r w:rsidR="00D56EE5"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03874" w:rsidRDefault="00603874" w:rsidP="001435FF">
      <w:pPr>
        <w:spacing w:line="240" w:lineRule="auto"/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</w:pPr>
    </w:p>
    <w:p w:rsidR="001728E3" w:rsidRPr="001435FF" w:rsidRDefault="001728E3" w:rsidP="001435FF">
      <w:pPr>
        <w:spacing w:line="240" w:lineRule="auto"/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</w:pPr>
      <w:r w:rsidRPr="001435FF"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>8.</w:t>
      </w:r>
    </w:p>
    <w:p w:rsidR="001728E3" w:rsidRPr="00B2780F" w:rsidRDefault="00603874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  <w:t xml:space="preserve">    </w:t>
      </w:r>
      <w:r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В </w:t>
      </w:r>
      <w:r w:rsidR="001728E3"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907</w:t>
      </w:r>
      <w:r w:rsidR="000A185E"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году </w:t>
      </w:r>
      <w:r w:rsid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пошел </w:t>
      </w:r>
      <w:r w:rsidR="00B2780F"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Олег на греков </w:t>
      </w:r>
      <w:r w:rsidR="001728E3"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на конях и на кораблях. И</w:t>
      </w:r>
      <w:r w:rsid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</w:t>
      </w:r>
      <w:r w:rsidR="001728E3"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подойдя к Царьграду, </w:t>
      </w:r>
      <w:r w:rsidR="00FD1AE7"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увидел он, что за</w:t>
      </w:r>
      <w:r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лив замыкался цепью. </w:t>
      </w:r>
    </w:p>
    <w:p w:rsidR="001728E3" w:rsidRPr="00B2780F" w:rsidRDefault="00603874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И вышел</w:t>
      </w:r>
      <w:r w:rsidR="001728E3"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Олег на </w:t>
      </w:r>
      <w:r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берег и начал</w:t>
      </w:r>
      <w:r w:rsidR="001728E3"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воевать. </w:t>
      </w:r>
    </w:p>
    <w:p w:rsidR="001728E3" w:rsidRPr="00B2780F" w:rsidRDefault="00B2780F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И приказал </w:t>
      </w:r>
      <w:r w:rsidR="001728E3"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Олег воинам своим колеса сделать и поставить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корабли на них</w:t>
      </w:r>
      <w:r w:rsidR="00603874" w:rsidRPr="00B2780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1728E3" w:rsidRPr="001435FF" w:rsidRDefault="001728E3" w:rsidP="001435FF">
      <w:pPr>
        <w:spacing w:line="240" w:lineRule="auto"/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</w:pPr>
    </w:p>
    <w:p w:rsidR="001728E3" w:rsidRPr="001435FF" w:rsidRDefault="001728E3" w:rsidP="001435FF">
      <w:pPr>
        <w:spacing w:line="240" w:lineRule="auto"/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</w:pPr>
    </w:p>
    <w:p w:rsidR="001728E3" w:rsidRPr="001435FF" w:rsidRDefault="001728E3" w:rsidP="001435FF">
      <w:pPr>
        <w:spacing w:line="240" w:lineRule="auto"/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</w:pPr>
    </w:p>
    <w:p w:rsidR="001728E3" w:rsidRPr="001435FF" w:rsidRDefault="001728E3" w:rsidP="001435FF">
      <w:pPr>
        <w:spacing w:line="240" w:lineRule="auto"/>
        <w:rPr>
          <w:rFonts w:ascii="Times New Roman" w:hAnsi="Times New Roman" w:cs="Times New Roman"/>
          <w:i w:val="0"/>
          <w:color w:val="252525"/>
          <w:sz w:val="28"/>
          <w:szCs w:val="28"/>
          <w:shd w:val="clear" w:color="auto" w:fill="FFFFFF"/>
          <w:lang w:val="ru-RU"/>
        </w:rPr>
      </w:pPr>
    </w:p>
    <w:p w:rsidR="001728E3" w:rsidRPr="001435FF" w:rsidRDefault="001728E3" w:rsidP="001435FF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73828" w:rsidRPr="00B73828" w:rsidRDefault="00B73828" w:rsidP="001435FF">
      <w:pPr>
        <w:spacing w:line="240" w:lineRule="auto"/>
        <w:rPr>
          <w:sz w:val="32"/>
          <w:szCs w:val="32"/>
          <w:lang w:val="ru-RU"/>
        </w:rPr>
      </w:pPr>
      <w:r w:rsidRPr="001435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>
        <w:rPr>
          <w:sz w:val="32"/>
          <w:szCs w:val="32"/>
          <w:lang w:val="ru-RU"/>
        </w:rPr>
        <w:t xml:space="preserve">                                                                                    </w:t>
      </w:r>
    </w:p>
    <w:sectPr w:rsidR="00B73828" w:rsidRPr="00B73828" w:rsidSect="00DB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828"/>
    <w:rsid w:val="000A185E"/>
    <w:rsid w:val="001435FF"/>
    <w:rsid w:val="001728E3"/>
    <w:rsid w:val="001C0785"/>
    <w:rsid w:val="0020780C"/>
    <w:rsid w:val="002E71DD"/>
    <w:rsid w:val="00536F0B"/>
    <w:rsid w:val="00603874"/>
    <w:rsid w:val="00796888"/>
    <w:rsid w:val="00872809"/>
    <w:rsid w:val="00A0418A"/>
    <w:rsid w:val="00A052A1"/>
    <w:rsid w:val="00B2780F"/>
    <w:rsid w:val="00B73828"/>
    <w:rsid w:val="00D0482C"/>
    <w:rsid w:val="00D56EE5"/>
    <w:rsid w:val="00DB34BB"/>
    <w:rsid w:val="00F07105"/>
    <w:rsid w:val="00F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52A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2A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2A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2A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2A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2A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2A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2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2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2A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52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52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52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52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52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52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52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52A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2A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2A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52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52A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52A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52A1"/>
    <w:rPr>
      <w:b/>
      <w:bCs/>
      <w:spacing w:val="0"/>
    </w:rPr>
  </w:style>
  <w:style w:type="character" w:styleId="a9">
    <w:name w:val="Emphasis"/>
    <w:uiPriority w:val="20"/>
    <w:qFormat/>
    <w:rsid w:val="00A052A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052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52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2A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52A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52A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52A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52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52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52A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52A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52A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52A1"/>
    <w:pPr>
      <w:outlineLvl w:val="9"/>
    </w:pPr>
  </w:style>
  <w:style w:type="character" w:customStyle="1" w:styleId="apple-converted-space">
    <w:name w:val="apple-converted-space"/>
    <w:basedOn w:val="a0"/>
    <w:rsid w:val="00D56EE5"/>
  </w:style>
  <w:style w:type="character" w:styleId="af4">
    <w:name w:val="Hyperlink"/>
    <w:basedOn w:val="a0"/>
    <w:uiPriority w:val="99"/>
    <w:semiHidden/>
    <w:unhideWhenUsed/>
    <w:rsid w:val="00D56EE5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17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97_%D0%B3%D0%BE%D0%B4" TargetMode="External"/><Relationship Id="rId13" Type="http://schemas.openxmlformats.org/officeDocument/2006/relationships/hyperlink" Target="https://ru.wikipedia.org/wiki/%D0%90%D0%BD%D0%B3%D0%BB%D0%B8%D0%B9%D1%81%D0%BA%D0%B8%D0%B9_%D1%8F%D0%B7%D1%8B%D0%B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7_%D0%B4%D0%B5%D0%BA%D0%B0%D0%B1%D1%80%D1%8F" TargetMode="External"/><Relationship Id="rId12" Type="http://schemas.openxmlformats.org/officeDocument/2006/relationships/hyperlink" Target="https://ru.wikipedia.org/wiki/%D0%93%D0%BB%D0%B0%D0%B3%D0%BE%D0%BB" TargetMode="External"/><Relationship Id="rId17" Type="http://schemas.openxmlformats.org/officeDocument/2006/relationships/hyperlink" Target="https://ru.wikipedia.org/wiki/%D0%98%D0%BB%D1%8C%D1%8F_%D0%A1%D0%B5%D0%B3%D0%B0%D0%BB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0%D0%BA%D0%B0%D0%B4%D0%B8%D0%B9_%D0%92%D0%BE%D0%BB%D0%BE%D0%B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OKR" TargetMode="External"/><Relationship Id="rId11" Type="http://schemas.openxmlformats.org/officeDocument/2006/relationships/hyperlink" Target="https://ru.wikipedia.org/wiki/%D0%A1%D1%83%D1%89%D0%B5%D1%81%D1%82%D0%B2%D0%B8%D1%82%D0%B5%D0%BB%D1%8C%D0%BD%D0%BE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0%BB%D0%B5%D0%B3%D1%80%D0%B0%D0%BC%D0%BC%D0%B0" TargetMode="External"/><Relationship Id="rId10" Type="http://schemas.openxmlformats.org/officeDocument/2006/relationships/hyperlink" Target="https://ru.wikipedia.org/wiki/1999_%D0%B3%D0%BE%D0%B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F%D1%80%D0%B5%D0%BB%D1%8C" TargetMode="External"/><Relationship Id="rId14" Type="http://schemas.openxmlformats.org/officeDocument/2006/relationships/hyperlink" Target="https://ru.wikipedia.org/wiki/Blogg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FDF0-E23E-488E-8CFB-925C3074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ЗУЛИДА НАСИМЯНОВНА</cp:lastModifiedBy>
  <cp:revision>2</cp:revision>
  <dcterms:created xsi:type="dcterms:W3CDTF">2017-01-16T17:01:00Z</dcterms:created>
  <dcterms:modified xsi:type="dcterms:W3CDTF">2017-01-18T13:26:00Z</dcterms:modified>
</cp:coreProperties>
</file>