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CA" w:rsidRDefault="005C6FCA" w:rsidP="005C6F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FCA">
        <w:rPr>
          <w:rFonts w:ascii="Times New Roman" w:hAnsi="Times New Roman" w:cs="Times New Roman"/>
          <w:b/>
          <w:sz w:val="24"/>
          <w:szCs w:val="24"/>
        </w:rPr>
        <w:t>Сочинение</w:t>
      </w:r>
    </w:p>
    <w:p w:rsidR="005C6FCA" w:rsidRDefault="005C6FCA" w:rsidP="005C6FCA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FCA">
        <w:rPr>
          <w:rFonts w:ascii="Times New Roman" w:hAnsi="Times New Roman" w:cs="Times New Roman"/>
          <w:b/>
          <w:sz w:val="28"/>
          <w:szCs w:val="28"/>
        </w:rPr>
        <w:t>Что значит быть вежливым в Интернете?</w:t>
      </w:r>
    </w:p>
    <w:p w:rsidR="00A02E9D" w:rsidRPr="00051C6C" w:rsidRDefault="00BD609F" w:rsidP="00BD609F">
      <w:pPr>
        <w:tabs>
          <w:tab w:val="left" w:pos="19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51C6C" w:rsidRPr="00051C6C">
        <w:rPr>
          <w:rFonts w:ascii="Times New Roman" w:hAnsi="Times New Roman" w:cs="Times New Roman"/>
          <w:sz w:val="28"/>
          <w:szCs w:val="28"/>
        </w:rPr>
        <w:t xml:space="preserve">    Зачем людям интернет? Многие ученики и взрослые используют интернет для того чтобы общаться в социальных сетях и играть в игры. Еще меньше используют интернет для поиска полезной информации. Некоторые смотрят музыку и фильмы. Многие пользователи при общении в социальных сетях пользуются некультурными выражениями. Так как же надо правильно общаться в интернете? Что значит быть вежливым в сети? Наверное, многим захотелось бы узнать ответы на эти вопросы.  </w:t>
      </w:r>
      <w:r w:rsidR="00051C6C" w:rsidRPr="00051C6C">
        <w:rPr>
          <w:rFonts w:ascii="Times New Roman" w:hAnsi="Times New Roman" w:cs="Times New Roman"/>
          <w:sz w:val="28"/>
          <w:szCs w:val="28"/>
        </w:rPr>
        <w:tab/>
      </w:r>
    </w:p>
    <w:p w:rsidR="00051C6C" w:rsidRDefault="00E87B62" w:rsidP="00051C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Быть вежливым - </w:t>
      </w:r>
      <w:r w:rsidR="00051C6C">
        <w:rPr>
          <w:rFonts w:ascii="Times New Roman" w:hAnsi="Times New Roman" w:cs="Times New Roman"/>
          <w:sz w:val="28"/>
          <w:szCs w:val="28"/>
        </w:rPr>
        <w:t>это быть культурным и образованным человеком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051C6C">
        <w:rPr>
          <w:rFonts w:ascii="Times New Roman" w:hAnsi="Times New Roman" w:cs="Times New Roman"/>
          <w:sz w:val="28"/>
          <w:szCs w:val="28"/>
        </w:rPr>
        <w:t xml:space="preserve"> как и в живом общении</w:t>
      </w:r>
      <w:r>
        <w:rPr>
          <w:rFonts w:ascii="Times New Roman" w:hAnsi="Times New Roman" w:cs="Times New Roman"/>
          <w:sz w:val="28"/>
          <w:szCs w:val="28"/>
        </w:rPr>
        <w:t xml:space="preserve"> с другом, так и в интернете. Вежливый человек знает правила этикета, с ним легко в общении</w:t>
      </w:r>
      <w:r w:rsidR="0070749A">
        <w:rPr>
          <w:rFonts w:ascii="Times New Roman" w:hAnsi="Times New Roman" w:cs="Times New Roman"/>
          <w:sz w:val="28"/>
          <w:szCs w:val="28"/>
        </w:rPr>
        <w:t xml:space="preserve">, ведь он умеет слушать собеседника, </w:t>
      </w:r>
      <w:r w:rsidR="0070749A" w:rsidRPr="00E50C4F">
        <w:rPr>
          <w:rFonts w:ascii="Times New Roman" w:hAnsi="Times New Roman" w:cs="Times New Roman"/>
          <w:sz w:val="28"/>
          <w:szCs w:val="28"/>
        </w:rPr>
        <w:t>правильно</w:t>
      </w:r>
      <w:r w:rsidR="0070749A">
        <w:rPr>
          <w:rFonts w:ascii="Times New Roman" w:hAnsi="Times New Roman" w:cs="Times New Roman"/>
          <w:sz w:val="28"/>
          <w:szCs w:val="28"/>
        </w:rPr>
        <w:t>, не обижая задавать вопросы и хорошо отвечать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AD2">
        <w:rPr>
          <w:rFonts w:ascii="Times New Roman" w:hAnsi="Times New Roman" w:cs="Times New Roman"/>
          <w:sz w:val="28"/>
          <w:szCs w:val="28"/>
        </w:rPr>
        <w:t>на них. Ведь при отправке сообщений с плохими словами вы делаете плохо своему другу-собеседнику. Так же при общении с такими словами можно поссориться и так же может произойти конфликт.</w:t>
      </w:r>
      <w:r w:rsidR="00871826">
        <w:rPr>
          <w:rFonts w:ascii="Times New Roman" w:hAnsi="Times New Roman" w:cs="Times New Roman"/>
          <w:sz w:val="28"/>
          <w:szCs w:val="28"/>
        </w:rPr>
        <w:t xml:space="preserve"> Что бы его избежать лучше, конечно же, постараться не грубить и </w:t>
      </w:r>
      <w:proofErr w:type="gramStart"/>
      <w:r w:rsidR="00871826">
        <w:rPr>
          <w:rFonts w:ascii="Times New Roman" w:hAnsi="Times New Roman" w:cs="Times New Roman"/>
          <w:sz w:val="28"/>
          <w:szCs w:val="28"/>
        </w:rPr>
        <w:t>хамить</w:t>
      </w:r>
      <w:proofErr w:type="gramEnd"/>
      <w:r w:rsidR="00871826">
        <w:rPr>
          <w:rFonts w:ascii="Times New Roman" w:hAnsi="Times New Roman" w:cs="Times New Roman"/>
          <w:sz w:val="28"/>
          <w:szCs w:val="28"/>
        </w:rPr>
        <w:t xml:space="preserve">, а просто весело проводить время, сидя за компьютером в интернете. </w:t>
      </w:r>
      <w:r w:rsidR="00051C6C" w:rsidRPr="00051C6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851A6" w:rsidRPr="00E50C4F" w:rsidRDefault="00E50C4F" w:rsidP="00871826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</w:t>
      </w:r>
      <w:r w:rsidRPr="00E50C4F">
        <w:rPr>
          <w:rFonts w:ascii="Times New Roman" w:hAnsi="Times New Roman" w:cs="Times New Roman"/>
          <w:sz w:val="28"/>
          <w:szCs w:val="28"/>
        </w:rPr>
        <w:t xml:space="preserve">Постарайтесь быть вежливее </w:t>
      </w:r>
      <w:r>
        <w:rPr>
          <w:rFonts w:ascii="Times New Roman" w:hAnsi="Times New Roman" w:cs="Times New Roman"/>
          <w:sz w:val="28"/>
          <w:szCs w:val="28"/>
        </w:rPr>
        <w:t xml:space="preserve">не только на улице и в помещениях, но и при общении в социальной сети. </w:t>
      </w:r>
    </w:p>
    <w:sectPr w:rsidR="00E851A6" w:rsidRPr="00E50C4F" w:rsidSect="00E85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FCA"/>
    <w:rsid w:val="00051C6C"/>
    <w:rsid w:val="000D13BA"/>
    <w:rsid w:val="00192D76"/>
    <w:rsid w:val="00277114"/>
    <w:rsid w:val="00307995"/>
    <w:rsid w:val="0041621D"/>
    <w:rsid w:val="00472AD2"/>
    <w:rsid w:val="004F6313"/>
    <w:rsid w:val="005A2B02"/>
    <w:rsid w:val="005C6FCA"/>
    <w:rsid w:val="0070749A"/>
    <w:rsid w:val="00871826"/>
    <w:rsid w:val="008C7E77"/>
    <w:rsid w:val="00A02E9D"/>
    <w:rsid w:val="00BA7A21"/>
    <w:rsid w:val="00BD609F"/>
    <w:rsid w:val="00C66452"/>
    <w:rsid w:val="00C9552D"/>
    <w:rsid w:val="00D078EA"/>
    <w:rsid w:val="00E50C4F"/>
    <w:rsid w:val="00E64A4C"/>
    <w:rsid w:val="00E851A6"/>
    <w:rsid w:val="00E8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Аминев</dc:creator>
  <cp:keywords/>
  <dc:description/>
  <cp:lastModifiedBy>Аминев</cp:lastModifiedBy>
  <cp:revision>19</cp:revision>
  <dcterms:created xsi:type="dcterms:W3CDTF">2016-03-11T17:06:00Z</dcterms:created>
  <dcterms:modified xsi:type="dcterms:W3CDTF">2016-03-12T02:55:00Z</dcterms:modified>
</cp:coreProperties>
</file>