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3" w:rsidRPr="009A3DB3" w:rsidRDefault="009A3DB3" w:rsidP="009A3DB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DB3">
        <w:rPr>
          <w:rFonts w:ascii="Times New Roman" w:hAnsi="Times New Roman" w:cs="Times New Roman"/>
          <w:b/>
          <w:sz w:val="36"/>
          <w:szCs w:val="36"/>
        </w:rPr>
        <w:t>Эссе</w:t>
      </w:r>
    </w:p>
    <w:p w:rsidR="009A3DB3" w:rsidRPr="009A3DB3" w:rsidRDefault="009A3DB3" w:rsidP="009A3DB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DB3">
        <w:rPr>
          <w:rFonts w:ascii="Times New Roman" w:hAnsi="Times New Roman" w:cs="Times New Roman"/>
          <w:b/>
          <w:sz w:val="36"/>
          <w:szCs w:val="36"/>
        </w:rPr>
        <w:t xml:space="preserve">учителя начальных классов МОБУ СОШ </w:t>
      </w:r>
      <w:proofErr w:type="spellStart"/>
      <w:r w:rsidRPr="009A3DB3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9A3DB3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Pr="009A3DB3">
        <w:rPr>
          <w:rFonts w:ascii="Times New Roman" w:hAnsi="Times New Roman" w:cs="Times New Roman"/>
          <w:b/>
          <w:sz w:val="36"/>
          <w:szCs w:val="36"/>
        </w:rPr>
        <w:t>ейтяково</w:t>
      </w:r>
      <w:proofErr w:type="spellEnd"/>
    </w:p>
    <w:p w:rsidR="009A3DB3" w:rsidRPr="009A3DB3" w:rsidRDefault="009A3DB3" w:rsidP="009A3DB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DB3">
        <w:rPr>
          <w:rFonts w:ascii="Times New Roman" w:hAnsi="Times New Roman" w:cs="Times New Roman"/>
          <w:b/>
          <w:sz w:val="36"/>
          <w:szCs w:val="36"/>
        </w:rPr>
        <w:t xml:space="preserve">Сафиной </w:t>
      </w:r>
      <w:proofErr w:type="spellStart"/>
      <w:r w:rsidRPr="009A3DB3">
        <w:rPr>
          <w:rFonts w:ascii="Times New Roman" w:hAnsi="Times New Roman" w:cs="Times New Roman"/>
          <w:b/>
          <w:sz w:val="36"/>
          <w:szCs w:val="36"/>
        </w:rPr>
        <w:t>Инзили</w:t>
      </w:r>
      <w:proofErr w:type="spellEnd"/>
      <w:r w:rsidRPr="009A3DB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A3DB3">
        <w:rPr>
          <w:rFonts w:ascii="Times New Roman" w:hAnsi="Times New Roman" w:cs="Times New Roman"/>
          <w:b/>
          <w:sz w:val="36"/>
          <w:szCs w:val="36"/>
        </w:rPr>
        <w:t>Исмагиловны</w:t>
      </w:r>
      <w:proofErr w:type="spellEnd"/>
    </w:p>
    <w:p w:rsidR="00D37313" w:rsidRDefault="00D37313" w:rsidP="00D373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37313">
        <w:rPr>
          <w:rFonts w:ascii="Times New Roman" w:hAnsi="Times New Roman" w:cs="Times New Roman"/>
          <w:b/>
          <w:sz w:val="36"/>
          <w:szCs w:val="36"/>
        </w:rPr>
        <w:t>«Для чего детям нужны «мягкие» навыки»</w:t>
      </w:r>
    </w:p>
    <w:p w:rsidR="009A3DB3" w:rsidRPr="009A3DB3" w:rsidRDefault="009A3DB3" w:rsidP="00D37313">
      <w:pPr>
        <w:spacing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t xml:space="preserve">«Не тот учитель, кто получает </w:t>
      </w:r>
      <w:bookmarkStart w:id="0" w:name="_GoBack"/>
      <w:bookmarkEnd w:id="0"/>
      <w:r w:rsidRPr="009A3DB3">
        <w:rPr>
          <w:rFonts w:ascii="Times New Roman" w:hAnsi="Times New Roman" w:cs="Times New Roman"/>
          <w:sz w:val="24"/>
          <w:szCs w:val="24"/>
        </w:rPr>
        <w:t>образование учителя, а тот, у кого есть внутренняя уверенность в том, что он есть, должен быть и не может  быть иным. Эта уверенность встречается редко и может быть доказана только жертвами, которые человек приносит </w:t>
      </w:r>
      <w:r w:rsidRPr="009A3DB3">
        <w:rPr>
          <w:rFonts w:ascii="Times New Roman" w:hAnsi="Times New Roman" w:cs="Times New Roman"/>
          <w:sz w:val="24"/>
          <w:szCs w:val="24"/>
          <w:u w:val="single"/>
        </w:rPr>
        <w:t>своему призванию</w:t>
      </w:r>
      <w:proofErr w:type="gramStart"/>
      <w:r w:rsidRPr="009A3D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A3DB3" w:rsidRPr="009A3DB3" w:rsidRDefault="009A3DB3" w:rsidP="009A3DB3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t>                             Л. Н. Толстой</w:t>
      </w:r>
    </w:p>
    <w:p w:rsidR="009A3DB3" w:rsidRPr="009A3DB3" w:rsidRDefault="009A3DB3" w:rsidP="009A3DB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3DB3" w:rsidRDefault="007B647E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лучше званья нет на свете. А работать учителем начальных класс</w:t>
      </w:r>
      <w:r w:rsidR="003E316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в школе – самая удивительная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уникальная и почётная профессия. Учит</w:t>
      </w:r>
      <w:r w:rsidR="003E316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начальных классов умеет всё! Это самый творческий человек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настоящий волшебник.</w:t>
      </w:r>
    </w:p>
    <w:p w:rsidR="009A3DB3" w:rsidRDefault="003E316E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учась в школе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глядя и помня свою замечательную первую учительницу, я в тайн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представляла себя на её месте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вопрос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она </w:t>
      </w:r>
      <w:proofErr w:type="gramStart"/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задала нам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первом классе был</w:t>
      </w:r>
      <w:proofErr w:type="gramEnd"/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 мы хот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быть в будущем. И я ответила: учителем начальных классов. 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я игр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 в школу и учила своих кукол, братишек. Видя, мою тягу к преподаванию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мама посоветовал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мне поступить в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педагогический 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институт.</w:t>
      </w:r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Окончив институт, судьба распределилась </w:t>
      </w:r>
      <w:proofErr w:type="gramStart"/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другому</w:t>
      </w:r>
      <w:proofErr w:type="gramEnd"/>
      <w:r w:rsidR="000365C0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отучилась еще на медсестру. Окончив колледж, я обучала студентов. Но моя мечта стать учителем начальных классов взяла вверх.   </w:t>
      </w:r>
    </w:p>
    <w:p w:rsidR="009A3DB3" w:rsidRDefault="000365C0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я в родной школе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среди своих прекр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асных учителей, которые многому меня научили, были мудрыми наставниками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помогали советами и во всём поддержив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али. Многому пришлось научиться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многое п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ережить. Были ошибки, трудности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 год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работы я никогда не пожалела о выборе про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фессии. Да и как можно пожалеть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</w:t>
      </w:r>
      <w:r w:rsid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для своих ребят вторая мама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чимый человек. Школа – это моя жизнь</w:t>
      </w:r>
      <w:r w:rsidR="007B647E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моё желание «расти» только вперёд.</w:t>
      </w:r>
      <w:r w:rsidR="009A3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3DB3" w:rsidRDefault="007B647E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Учитель начальных классов – 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творец детских душ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талантливый человек. Он ище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 каждому ученику свой ключик, закладывает основу характера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воспи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тывает у ребёнка нравственность, доброту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гуманные чувства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ёт все общечеловеческие правила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омогает стать хорошим человеком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</w:t>
      </w:r>
      <w:r w:rsidR="009A3DB3"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меет любить детей по-настоящему</w:t>
      </w:r>
      <w:r w:rsidRPr="009A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чтобы ребёнок это чувствовал.</w:t>
      </w:r>
    </w:p>
    <w:p w:rsid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A3DB3">
        <w:rPr>
          <w:rFonts w:ascii="Times New Roman" w:hAnsi="Times New Roman" w:cs="Times New Roman"/>
          <w:sz w:val="24"/>
          <w:szCs w:val="24"/>
        </w:rPr>
        <w:t>Да, у меня особая профессия. Я – первый учитель маленького человека, который час за часом открывает для себя этот большой, непонятный взрослый мир. И поэтому всегда внушаю своим детям мысль: «Вы не хуже других, вы не лучше других. Вы – это вы. У каждого из вас свой характер. Только от вас зависит, какая из вас выйдет личность – положительная или отрицательная». И помогаю воспитывать в каждом ребёнке положительные нравственные качества через литературу, внеклассные мероприятия, коллективные творческие дела, собственный пример. Учу разумно оценивать различные жизненные ситуации, с которыми приходится встречаться моим детям. </w:t>
      </w:r>
    </w:p>
    <w:p w:rsidR="00D37313" w:rsidRPr="002176B8" w:rsidRDefault="002176B8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учитель начальных классов стараюсь формировать</w:t>
      </w:r>
      <w:r w:rsidRPr="0021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soft-skills</w:t>
      </w:r>
      <w:proofErr w:type="spellEnd"/>
      <w:r w:rsidRPr="0021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учеников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1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Мягкие навыки – это сочетание межличностных, социальных и коммуникативных навыков, применимых в разных жизненных ситуациях и сферах работы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формирования «мягких навыков» я включила в свою деятельность </w:t>
      </w:r>
      <w:r w:rsid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вид работ с детьми. Я провожу с ними игру, ведь о</w:t>
      </w:r>
      <w:r w:rsidR="007A0FEB" w:rsidRP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рганизованная игра формирует критическое мышление.</w:t>
      </w:r>
      <w:r w:rsid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Позволяю</w:t>
      </w:r>
      <w:r w:rsidR="007A0FEB" w:rsidRP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притворяться – это развивает творчество и воображение!</w:t>
      </w:r>
      <w:r w:rsidR="007A0FEB" w:rsidRPr="007A0FEB">
        <w:t xml:space="preserve"> </w:t>
      </w:r>
      <w:r w:rsid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Задаю</w:t>
      </w:r>
      <w:r w:rsidR="007A0FEB" w:rsidRP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пробные вопросы – это формирует инновационное мышление.</w:t>
      </w:r>
      <w:r w:rsidR="007A0FEB" w:rsidRPr="007A0FEB">
        <w:t xml:space="preserve"> </w:t>
      </w:r>
      <w:r w:rsid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</w:t>
      </w:r>
      <w:r w:rsidR="007A0FEB" w:rsidRP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возможность поделиться своими идеями: это подготовит к публичным выступлениям и презентациям, ведь им придётся общаться, пре</w:t>
      </w:r>
      <w:r w:rsidR="007A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дставлять себя, убеждать других.</w:t>
      </w:r>
    </w:p>
    <w:p w:rsidR="009A3DB3" w:rsidRP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t>Быть учителем для меня – это значит, достучаться до каждого ученика, думать над тем, что значит учение для конкретного ребенка, и что я могу дать этому ученику. Все время пытаюсь увидеть глазами ребенка тот мир, в котором он учится и получает новые знания.</w:t>
      </w:r>
    </w:p>
    <w:p w:rsidR="009A3DB3" w:rsidRP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DB3">
        <w:rPr>
          <w:rFonts w:ascii="Times New Roman" w:hAnsi="Times New Roman" w:cs="Times New Roman"/>
          <w:sz w:val="24"/>
          <w:szCs w:val="24"/>
        </w:rPr>
        <w:t>Быть учителем – это быть с детьми такой, какая я есть, но в душе остающейся немного ребенком: часто чего-то не знающим, колеблющимся, ошибающимся, ищущим.</w:t>
      </w:r>
      <w:proofErr w:type="gramEnd"/>
      <w:r w:rsidRPr="009A3DB3">
        <w:rPr>
          <w:rFonts w:ascii="Times New Roman" w:hAnsi="Times New Roman" w:cs="Times New Roman"/>
          <w:sz w:val="24"/>
          <w:szCs w:val="24"/>
        </w:rPr>
        <w:t xml:space="preserve"> Учить и учиться все время, решать, создавать, творить вместе с детьми. Ведь учитель учит до тех пор, пока сам учится.</w:t>
      </w:r>
    </w:p>
    <w:p w:rsidR="009A3DB3" w:rsidRP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t>Учитель – это человек, несущий детям доброе, разумное, вечное. Человек, оставляющий негатив за порогом школы, как бы тяжело не было на душе. Учитель должен помнить народную мудрость: «Как аукнется, так и откликнется». Потому что, от учителя во многом зависит, что нам откликнется в недалеком будущем.</w:t>
      </w:r>
    </w:p>
    <w:p w:rsidR="009A3DB3" w:rsidRP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lastRenderedPageBreak/>
        <w:t xml:space="preserve">Поразмышляв обо всём, прихожу к выводу, что я – счастливый человек: у меня замечательные дети, любимая профессия…. </w:t>
      </w:r>
    </w:p>
    <w:p w:rsidR="009A3DB3" w:rsidRPr="009A3DB3" w:rsidRDefault="009A3DB3" w:rsidP="009A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B3">
        <w:rPr>
          <w:rFonts w:ascii="Times New Roman" w:hAnsi="Times New Roman" w:cs="Times New Roman"/>
          <w:sz w:val="24"/>
          <w:szCs w:val="24"/>
        </w:rPr>
        <w:t>И завтра я опять иду в школу…</w:t>
      </w:r>
    </w:p>
    <w:sectPr w:rsidR="009A3DB3" w:rsidRPr="009A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7E"/>
    <w:rsid w:val="000365C0"/>
    <w:rsid w:val="000C712E"/>
    <w:rsid w:val="002176B8"/>
    <w:rsid w:val="003E316E"/>
    <w:rsid w:val="004F74E7"/>
    <w:rsid w:val="007A0FEB"/>
    <w:rsid w:val="007B647E"/>
    <w:rsid w:val="009A3DB3"/>
    <w:rsid w:val="00D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USER548</dc:creator>
  <cp:lastModifiedBy>Asus</cp:lastModifiedBy>
  <cp:revision>5</cp:revision>
  <dcterms:created xsi:type="dcterms:W3CDTF">2018-11-05T10:14:00Z</dcterms:created>
  <dcterms:modified xsi:type="dcterms:W3CDTF">2021-03-23T15:43:00Z</dcterms:modified>
</cp:coreProperties>
</file>